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7C5" w:rsidRPr="0095575A" w:rsidRDefault="00FC17C5" w:rsidP="00FC17C5">
      <w:pPr>
        <w:pStyle w:val="Title"/>
        <w:rPr>
          <w:rFonts w:ascii="Arial" w:hAnsi="Arial" w:cs="Arial"/>
          <w:b/>
          <w:sz w:val="20"/>
        </w:rPr>
      </w:pPr>
      <w:r w:rsidRPr="0095575A">
        <w:rPr>
          <w:rFonts w:ascii="Arial" w:hAnsi="Arial" w:cs="Arial"/>
          <w:b/>
          <w:sz w:val="20"/>
        </w:rPr>
        <w:t xml:space="preserve">Minutes </w:t>
      </w:r>
      <w:proofErr w:type="gramStart"/>
      <w:r w:rsidRPr="0095575A">
        <w:rPr>
          <w:rFonts w:ascii="Arial" w:hAnsi="Arial" w:cs="Arial"/>
          <w:b/>
          <w:sz w:val="20"/>
        </w:rPr>
        <w:t>Of</w:t>
      </w:r>
      <w:proofErr w:type="gramEnd"/>
      <w:r w:rsidRPr="0095575A">
        <w:rPr>
          <w:rFonts w:ascii="Arial" w:hAnsi="Arial" w:cs="Arial"/>
          <w:b/>
          <w:sz w:val="20"/>
        </w:rPr>
        <w:t xml:space="preserve"> City Council</w:t>
      </w:r>
    </w:p>
    <w:p w:rsidR="00FC17C5" w:rsidRPr="0095575A" w:rsidRDefault="00FC17C5" w:rsidP="00FC17C5">
      <w:pPr>
        <w:jc w:val="center"/>
        <w:rPr>
          <w:rFonts w:ascii="Arial" w:hAnsi="Arial" w:cs="Arial"/>
          <w:b/>
        </w:rPr>
      </w:pPr>
      <w:r w:rsidRPr="0095575A">
        <w:rPr>
          <w:rFonts w:ascii="Arial" w:hAnsi="Arial" w:cs="Arial"/>
          <w:b/>
        </w:rPr>
        <w:t>City Of Sargent, Nebraska</w:t>
      </w:r>
    </w:p>
    <w:p w:rsidR="00FC17C5" w:rsidRPr="0095575A" w:rsidRDefault="00FC17C5" w:rsidP="00FC17C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Regular </w:t>
      </w:r>
      <w:r w:rsidRPr="0095575A">
        <w:rPr>
          <w:rFonts w:ascii="Arial" w:hAnsi="Arial" w:cs="Arial"/>
          <w:b/>
        </w:rPr>
        <w:t>Session</w:t>
      </w:r>
    </w:p>
    <w:p w:rsidR="00FC17C5" w:rsidRPr="0095575A" w:rsidRDefault="00FC17C5" w:rsidP="00FC17C5">
      <w:pPr>
        <w:pStyle w:val="BodyText"/>
        <w:jc w:val="center"/>
        <w:rPr>
          <w:rFonts w:ascii="Arial" w:hAnsi="Arial" w:cs="Arial"/>
          <w:b/>
          <w:sz w:val="20"/>
        </w:rPr>
      </w:pPr>
      <w:r w:rsidRPr="0095575A">
        <w:rPr>
          <w:rFonts w:ascii="Arial" w:hAnsi="Arial" w:cs="Arial"/>
          <w:b/>
          <w:sz w:val="20"/>
        </w:rPr>
        <w:t>Sargent Community Center</w:t>
      </w:r>
    </w:p>
    <w:p w:rsidR="00FC17C5" w:rsidRPr="0095575A" w:rsidRDefault="00FC17C5" w:rsidP="00FC17C5">
      <w:pPr>
        <w:pStyle w:val="BodyText"/>
        <w:jc w:val="center"/>
        <w:rPr>
          <w:rFonts w:ascii="Arial" w:hAnsi="Arial" w:cs="Arial"/>
          <w:b/>
          <w:i/>
          <w:sz w:val="20"/>
        </w:rPr>
      </w:pPr>
      <w:r>
        <w:rPr>
          <w:rFonts w:ascii="Arial" w:hAnsi="Arial" w:cs="Arial"/>
          <w:b/>
          <w:sz w:val="20"/>
        </w:rPr>
        <w:t>May 11,</w:t>
      </w:r>
      <w:r w:rsidRPr="0095575A">
        <w:rPr>
          <w:rFonts w:ascii="Arial" w:hAnsi="Arial" w:cs="Arial"/>
          <w:b/>
          <w:sz w:val="20"/>
        </w:rPr>
        <w:t xml:space="preserve"> 20</w:t>
      </w:r>
      <w:r>
        <w:rPr>
          <w:rFonts w:ascii="Arial" w:hAnsi="Arial" w:cs="Arial"/>
          <w:b/>
          <w:sz w:val="20"/>
        </w:rPr>
        <w:t>20</w:t>
      </w:r>
    </w:p>
    <w:p w:rsidR="00FC17C5" w:rsidRPr="0095575A" w:rsidRDefault="00FC17C5" w:rsidP="00FC17C5">
      <w:pPr>
        <w:rPr>
          <w:rFonts w:ascii="Arial" w:hAnsi="Arial" w:cs="Arial"/>
          <w:i/>
        </w:rPr>
      </w:pPr>
    </w:p>
    <w:p w:rsidR="00FC17C5" w:rsidRDefault="00FC17C5" w:rsidP="00FC17C5">
      <w:pPr>
        <w:pStyle w:val="BodyText"/>
        <w:rPr>
          <w:rFonts w:ascii="Arial" w:hAnsi="Arial" w:cs="Arial"/>
          <w:sz w:val="20"/>
        </w:rPr>
      </w:pPr>
      <w:r w:rsidRPr="0095575A">
        <w:rPr>
          <w:rFonts w:ascii="Arial" w:hAnsi="Arial" w:cs="Arial"/>
          <w:sz w:val="20"/>
        </w:rPr>
        <w:t xml:space="preserve">The Mayor and Council of the City of Sargent, Nebraska, met in </w:t>
      </w:r>
      <w:r>
        <w:rPr>
          <w:rFonts w:ascii="Arial" w:hAnsi="Arial" w:cs="Arial"/>
          <w:sz w:val="20"/>
        </w:rPr>
        <w:t xml:space="preserve">Regular </w:t>
      </w:r>
      <w:r w:rsidRPr="0095575A">
        <w:rPr>
          <w:rFonts w:ascii="Arial" w:hAnsi="Arial" w:cs="Arial"/>
          <w:sz w:val="20"/>
        </w:rPr>
        <w:t>Session at the S</w:t>
      </w:r>
      <w:r>
        <w:rPr>
          <w:rFonts w:ascii="Arial" w:hAnsi="Arial" w:cs="Arial"/>
          <w:sz w:val="20"/>
        </w:rPr>
        <w:t>argent Community Center on the 11</w:t>
      </w:r>
      <w:r w:rsidRPr="00CB1C02">
        <w:rPr>
          <w:rFonts w:ascii="Arial" w:hAnsi="Arial" w:cs="Arial"/>
          <w:sz w:val="20"/>
          <w:vertAlign w:val="superscript"/>
        </w:rPr>
        <w:t>t</w:t>
      </w:r>
      <w:r w:rsidRPr="0095575A">
        <w:rPr>
          <w:rFonts w:ascii="Arial" w:hAnsi="Arial" w:cs="Arial"/>
          <w:sz w:val="20"/>
          <w:vertAlign w:val="superscript"/>
        </w:rPr>
        <w:t>h</w:t>
      </w:r>
      <w:r w:rsidRPr="0095575A">
        <w:rPr>
          <w:rFonts w:ascii="Arial" w:hAnsi="Arial" w:cs="Arial"/>
          <w:sz w:val="20"/>
        </w:rPr>
        <w:t xml:space="preserve"> day of </w:t>
      </w:r>
      <w:r>
        <w:rPr>
          <w:rFonts w:ascii="Arial" w:hAnsi="Arial" w:cs="Arial"/>
          <w:sz w:val="20"/>
        </w:rPr>
        <w:t>May 2020</w:t>
      </w:r>
      <w:r w:rsidRPr="0095575A">
        <w:rPr>
          <w:rFonts w:ascii="Arial" w:hAnsi="Arial" w:cs="Arial"/>
          <w:sz w:val="20"/>
        </w:rPr>
        <w:t xml:space="preserve">, at </w:t>
      </w:r>
      <w:r>
        <w:rPr>
          <w:rFonts w:ascii="Arial" w:hAnsi="Arial" w:cs="Arial"/>
          <w:sz w:val="20"/>
        </w:rPr>
        <w:t>7</w:t>
      </w:r>
      <w:r w:rsidRPr="0095575A">
        <w:rPr>
          <w:rFonts w:ascii="Arial" w:hAnsi="Arial" w:cs="Arial"/>
          <w:sz w:val="20"/>
        </w:rPr>
        <w:t>:</w:t>
      </w:r>
      <w:r>
        <w:rPr>
          <w:rFonts w:ascii="Arial" w:hAnsi="Arial" w:cs="Arial"/>
          <w:sz w:val="20"/>
        </w:rPr>
        <w:t>0</w:t>
      </w:r>
      <w:r w:rsidRPr="0095575A">
        <w:rPr>
          <w:rFonts w:ascii="Arial" w:hAnsi="Arial" w:cs="Arial"/>
          <w:sz w:val="20"/>
        </w:rPr>
        <w:t xml:space="preserve">0 p.m.  Notice of the meeting was posted at the City Office, U. S. Post Office, </w:t>
      </w:r>
      <w:r>
        <w:rPr>
          <w:rFonts w:ascii="Arial" w:hAnsi="Arial" w:cs="Arial"/>
          <w:sz w:val="20"/>
        </w:rPr>
        <w:t xml:space="preserve">and </w:t>
      </w:r>
      <w:r w:rsidRPr="0095575A">
        <w:rPr>
          <w:rFonts w:ascii="Arial" w:hAnsi="Arial" w:cs="Arial"/>
          <w:sz w:val="20"/>
        </w:rPr>
        <w:t xml:space="preserve">Sargent Corner Market </w:t>
      </w:r>
      <w:r>
        <w:rPr>
          <w:rFonts w:ascii="Arial" w:hAnsi="Arial" w:cs="Arial"/>
          <w:sz w:val="20"/>
        </w:rPr>
        <w:t xml:space="preserve"> </w:t>
      </w:r>
      <w:r w:rsidRPr="0095575A">
        <w:rPr>
          <w:rFonts w:ascii="Arial" w:hAnsi="Arial" w:cs="Arial"/>
          <w:sz w:val="20"/>
        </w:rPr>
        <w:t xml:space="preserve"> on</w:t>
      </w:r>
      <w:r>
        <w:rPr>
          <w:rFonts w:ascii="Arial" w:hAnsi="Arial" w:cs="Arial"/>
          <w:sz w:val="20"/>
        </w:rPr>
        <w:t xml:space="preserve"> Thursday</w:t>
      </w:r>
      <w:r w:rsidRPr="0095575A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May 7, 2020</w:t>
      </w:r>
      <w:r w:rsidRPr="0095575A">
        <w:rPr>
          <w:rFonts w:ascii="Arial" w:hAnsi="Arial" w:cs="Arial"/>
          <w:sz w:val="20"/>
        </w:rPr>
        <w:t>.  The following were present: Council Members:</w:t>
      </w:r>
      <w:r>
        <w:rPr>
          <w:rFonts w:ascii="Arial" w:hAnsi="Arial" w:cs="Arial"/>
          <w:sz w:val="20"/>
        </w:rPr>
        <w:t xml:space="preserve"> </w:t>
      </w:r>
      <w:r w:rsidRPr="0095575A">
        <w:rPr>
          <w:rFonts w:ascii="Arial" w:hAnsi="Arial" w:cs="Arial"/>
          <w:sz w:val="20"/>
        </w:rPr>
        <w:t xml:space="preserve">Tim </w:t>
      </w:r>
      <w:r>
        <w:rPr>
          <w:rFonts w:ascii="Arial" w:hAnsi="Arial" w:cs="Arial"/>
          <w:sz w:val="20"/>
        </w:rPr>
        <w:t>Clayton</w:t>
      </w:r>
      <w:r w:rsidRPr="0095575A">
        <w:rPr>
          <w:rFonts w:ascii="Arial" w:hAnsi="Arial" w:cs="Arial"/>
          <w:sz w:val="20"/>
        </w:rPr>
        <w:t>,</w:t>
      </w:r>
      <w:r>
        <w:rPr>
          <w:rFonts w:ascii="Arial" w:hAnsi="Arial" w:cs="Arial"/>
          <w:sz w:val="20"/>
        </w:rPr>
        <w:t xml:space="preserve"> Gerry Sheets,</w:t>
      </w:r>
      <w:r w:rsidRPr="0095575A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 Micky Schneider, Mayor Kozeal, </w:t>
      </w:r>
      <w:r w:rsidRPr="0095575A">
        <w:rPr>
          <w:rFonts w:ascii="Arial" w:hAnsi="Arial" w:cs="Arial"/>
          <w:sz w:val="20"/>
        </w:rPr>
        <w:t>City Administrator/Utility Superintendent</w:t>
      </w:r>
      <w:r>
        <w:rPr>
          <w:rFonts w:ascii="Arial" w:hAnsi="Arial" w:cs="Arial"/>
          <w:sz w:val="20"/>
        </w:rPr>
        <w:t xml:space="preserve"> </w:t>
      </w:r>
      <w:r w:rsidRPr="0095575A">
        <w:rPr>
          <w:rFonts w:ascii="Arial" w:hAnsi="Arial" w:cs="Arial"/>
          <w:sz w:val="20"/>
        </w:rPr>
        <w:t>Reece Jensen</w:t>
      </w:r>
      <w:r>
        <w:rPr>
          <w:rFonts w:ascii="Arial" w:hAnsi="Arial" w:cs="Arial"/>
          <w:sz w:val="20"/>
        </w:rPr>
        <w:t xml:space="preserve">, City Attorney Carl Haberstick, and </w:t>
      </w:r>
      <w:r w:rsidRPr="0095575A">
        <w:rPr>
          <w:rFonts w:ascii="Arial" w:hAnsi="Arial" w:cs="Arial"/>
          <w:sz w:val="20"/>
        </w:rPr>
        <w:t>Cit</w:t>
      </w:r>
      <w:r>
        <w:rPr>
          <w:rFonts w:ascii="Arial" w:hAnsi="Arial" w:cs="Arial"/>
          <w:sz w:val="20"/>
        </w:rPr>
        <w:t xml:space="preserve">y Clerk/Treasurer Gwenda Horky. </w:t>
      </w:r>
    </w:p>
    <w:p w:rsidR="00FC17C5" w:rsidRDefault="00FC17C5" w:rsidP="00FC17C5">
      <w:pPr>
        <w:pStyle w:val="BodyText"/>
        <w:rPr>
          <w:rFonts w:ascii="Arial" w:hAnsi="Arial" w:cs="Arial"/>
          <w:sz w:val="20"/>
        </w:rPr>
      </w:pPr>
    </w:p>
    <w:p w:rsidR="00FC17C5" w:rsidRPr="0095575A" w:rsidRDefault="00FC17C5" w:rsidP="00FC17C5">
      <w:pPr>
        <w:pStyle w:val="BodyText"/>
        <w:rPr>
          <w:rFonts w:ascii="Arial" w:hAnsi="Arial" w:cs="Arial"/>
          <w:sz w:val="20"/>
        </w:rPr>
      </w:pPr>
      <w:r w:rsidRPr="0095575A">
        <w:rPr>
          <w:rFonts w:ascii="Arial" w:hAnsi="Arial" w:cs="Arial"/>
          <w:sz w:val="20"/>
        </w:rPr>
        <w:t xml:space="preserve">Mayor Kozeal publicly stated to all in attendance that a current copy of the Nebraska Open Meetings Act was available for review and indicated the location of such copy posted on the </w:t>
      </w:r>
      <w:r>
        <w:rPr>
          <w:rFonts w:ascii="Arial" w:hAnsi="Arial" w:cs="Arial"/>
          <w:sz w:val="20"/>
        </w:rPr>
        <w:t>north</w:t>
      </w:r>
      <w:r w:rsidRPr="0095575A">
        <w:rPr>
          <w:rFonts w:ascii="Arial" w:hAnsi="Arial" w:cs="Arial"/>
          <w:sz w:val="20"/>
        </w:rPr>
        <w:t xml:space="preserve"> wall of the </w:t>
      </w:r>
      <w:proofErr w:type="gramStart"/>
      <w:r>
        <w:rPr>
          <w:rFonts w:ascii="Arial" w:hAnsi="Arial" w:cs="Arial"/>
          <w:sz w:val="20"/>
        </w:rPr>
        <w:t xml:space="preserve">big </w:t>
      </w:r>
      <w:r w:rsidRPr="0095575A">
        <w:rPr>
          <w:rFonts w:ascii="Arial" w:hAnsi="Arial" w:cs="Arial"/>
          <w:sz w:val="20"/>
        </w:rPr>
        <w:t xml:space="preserve"> room</w:t>
      </w:r>
      <w:proofErr w:type="gramEnd"/>
      <w:r w:rsidRPr="0095575A">
        <w:rPr>
          <w:rFonts w:ascii="Arial" w:hAnsi="Arial" w:cs="Arial"/>
          <w:sz w:val="20"/>
        </w:rPr>
        <w:t xml:space="preserve"> in the Sargent Community Center.  Mayor Kozeal called the meeting to order at </w:t>
      </w:r>
      <w:r>
        <w:rPr>
          <w:rFonts w:ascii="Arial" w:hAnsi="Arial" w:cs="Arial"/>
          <w:sz w:val="20"/>
        </w:rPr>
        <w:t>7:00</w:t>
      </w:r>
      <w:r w:rsidRPr="0095575A">
        <w:rPr>
          <w:rFonts w:ascii="Arial" w:hAnsi="Arial" w:cs="Arial"/>
          <w:sz w:val="20"/>
        </w:rPr>
        <w:t xml:space="preserve"> p.m.  </w:t>
      </w:r>
    </w:p>
    <w:p w:rsidR="00FC17C5" w:rsidRDefault="00FC17C5" w:rsidP="00FC17C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FC17C5" w:rsidRPr="00F77099" w:rsidRDefault="00FC17C5" w:rsidP="00FC17C5">
      <w:pPr>
        <w:rPr>
          <w:rFonts w:ascii="Arial" w:hAnsi="Arial" w:cs="Arial"/>
        </w:rPr>
      </w:pPr>
      <w:r w:rsidRPr="00F77099">
        <w:rPr>
          <w:rFonts w:ascii="Arial" w:hAnsi="Arial" w:cs="Arial"/>
        </w:rPr>
        <w:t>Council Member Sheets moved to approve the con</w:t>
      </w:r>
      <w:r>
        <w:rPr>
          <w:rFonts w:ascii="Arial" w:hAnsi="Arial" w:cs="Arial"/>
        </w:rPr>
        <w:t xml:space="preserve">sent agenda.    Council Member Clayton </w:t>
      </w:r>
      <w:r w:rsidRPr="00F77099">
        <w:rPr>
          <w:rFonts w:ascii="Arial" w:hAnsi="Arial" w:cs="Arial"/>
        </w:rPr>
        <w:t xml:space="preserve">seconded.  </w:t>
      </w:r>
      <w:proofErr w:type="gramStart"/>
      <w:r w:rsidRPr="00F77099">
        <w:rPr>
          <w:rFonts w:ascii="Arial" w:hAnsi="Arial" w:cs="Arial"/>
        </w:rPr>
        <w:t xml:space="preserve">Voting yea: </w:t>
      </w:r>
      <w:r>
        <w:rPr>
          <w:rFonts w:ascii="Arial" w:hAnsi="Arial" w:cs="Arial"/>
        </w:rPr>
        <w:t xml:space="preserve"> Clayton, Sheets, and Schneider.</w:t>
      </w:r>
      <w:proofErr w:type="gramEnd"/>
      <w:r>
        <w:rPr>
          <w:rFonts w:ascii="Arial" w:hAnsi="Arial" w:cs="Arial"/>
        </w:rPr>
        <w:t xml:space="preserve"> </w:t>
      </w:r>
      <w:r w:rsidRPr="00F77099">
        <w:rPr>
          <w:rFonts w:ascii="Arial" w:hAnsi="Arial" w:cs="Arial"/>
        </w:rPr>
        <w:t xml:space="preserve"> </w:t>
      </w:r>
      <w:proofErr w:type="gramStart"/>
      <w:r w:rsidRPr="00F77099">
        <w:rPr>
          <w:rFonts w:ascii="Arial" w:hAnsi="Arial" w:cs="Arial"/>
        </w:rPr>
        <w:t>Voting nay:  None.</w:t>
      </w:r>
      <w:proofErr w:type="gramEnd"/>
      <w:r w:rsidRPr="00F77099">
        <w:rPr>
          <w:rFonts w:ascii="Arial" w:hAnsi="Arial" w:cs="Arial"/>
        </w:rPr>
        <w:t xml:space="preserve">  Motion carried</w:t>
      </w:r>
    </w:p>
    <w:p w:rsidR="00FC17C5" w:rsidRPr="00F77099" w:rsidRDefault="00FC17C5" w:rsidP="00FC17C5">
      <w:pPr>
        <w:rPr>
          <w:rFonts w:ascii="Arial" w:hAnsi="Arial" w:cs="Arial"/>
        </w:rPr>
      </w:pPr>
    </w:p>
    <w:p w:rsidR="00FC17C5" w:rsidRDefault="00FC17C5" w:rsidP="00FC17C5">
      <w:pPr>
        <w:rPr>
          <w:rFonts w:ascii="Arial" w:hAnsi="Arial" w:cs="Arial"/>
        </w:rPr>
      </w:pPr>
      <w:r w:rsidRPr="00F77099">
        <w:rPr>
          <w:rFonts w:ascii="Arial" w:hAnsi="Arial" w:cs="Arial"/>
        </w:rPr>
        <w:t>Citizen Comments:</w:t>
      </w:r>
      <w:r>
        <w:rPr>
          <w:rFonts w:ascii="Arial" w:hAnsi="Arial" w:cs="Arial"/>
        </w:rPr>
        <w:t xml:space="preserve"> Mark Koch informed the Council that it has taken a little longer to put a roof on the building behind the Middle Loup Store then Mr. Koch expected.  Mr. Tim Divine has given Mr. Koch 30 more days to finish the building.</w:t>
      </w:r>
    </w:p>
    <w:p w:rsidR="00FC17C5" w:rsidRDefault="00FC17C5" w:rsidP="00FC17C5">
      <w:pPr>
        <w:rPr>
          <w:rFonts w:ascii="Arial" w:hAnsi="Arial" w:cs="Arial"/>
        </w:rPr>
      </w:pPr>
    </w:p>
    <w:p w:rsidR="00FC17C5" w:rsidRDefault="00FC17C5" w:rsidP="00FC17C5">
      <w:pPr>
        <w:rPr>
          <w:rFonts w:ascii="Arial" w:hAnsi="Arial" w:cs="Arial"/>
        </w:rPr>
      </w:pPr>
      <w:r>
        <w:rPr>
          <w:rFonts w:ascii="Arial" w:hAnsi="Arial" w:cs="Arial"/>
        </w:rPr>
        <w:t xml:space="preserve">Council Member Sheets moved to approve the installment of underground sprinklers and landscaping at the Sargent Veterans Memorial and the City providing the water for free.  Council Member Clayton seconded.  </w:t>
      </w:r>
      <w:proofErr w:type="gramStart"/>
      <w:r>
        <w:rPr>
          <w:rFonts w:ascii="Arial" w:hAnsi="Arial" w:cs="Arial"/>
        </w:rPr>
        <w:t>Voting yea:  Schneider Sheets, and Clayton.</w:t>
      </w:r>
      <w:proofErr w:type="gramEnd"/>
      <w:r>
        <w:rPr>
          <w:rFonts w:ascii="Arial" w:hAnsi="Arial" w:cs="Arial"/>
        </w:rPr>
        <w:t xml:space="preserve">  </w:t>
      </w:r>
      <w:proofErr w:type="gramStart"/>
      <w:r>
        <w:rPr>
          <w:rFonts w:ascii="Arial" w:hAnsi="Arial" w:cs="Arial"/>
        </w:rPr>
        <w:t>Voting nay:  None.</w:t>
      </w:r>
      <w:proofErr w:type="gramEnd"/>
      <w:r>
        <w:rPr>
          <w:rFonts w:ascii="Arial" w:hAnsi="Arial" w:cs="Arial"/>
        </w:rPr>
        <w:t xml:space="preserve">  Motion carried.</w:t>
      </w:r>
    </w:p>
    <w:p w:rsidR="00FC17C5" w:rsidRDefault="00FC17C5" w:rsidP="00FC17C5">
      <w:pPr>
        <w:rPr>
          <w:rFonts w:ascii="Arial" w:hAnsi="Arial" w:cs="Arial"/>
        </w:rPr>
      </w:pPr>
    </w:p>
    <w:p w:rsidR="00FC17C5" w:rsidRDefault="00FC17C5" w:rsidP="00FC17C5">
      <w:pPr>
        <w:rPr>
          <w:rFonts w:ascii="Arial" w:hAnsi="Arial" w:cs="Arial"/>
        </w:rPr>
      </w:pPr>
      <w:r>
        <w:rPr>
          <w:rFonts w:ascii="Arial" w:hAnsi="Arial" w:cs="Arial"/>
        </w:rPr>
        <w:t xml:space="preserve">Council Member Schneider moved to approve Tammy </w:t>
      </w:r>
      <w:proofErr w:type="gramStart"/>
      <w:r>
        <w:rPr>
          <w:rFonts w:ascii="Arial" w:hAnsi="Arial" w:cs="Arial"/>
        </w:rPr>
        <w:t>Cash  and</w:t>
      </w:r>
      <w:proofErr w:type="gramEnd"/>
      <w:r>
        <w:rPr>
          <w:rFonts w:ascii="Arial" w:hAnsi="Arial" w:cs="Arial"/>
        </w:rPr>
        <w:t xml:space="preserve"> one  helper as needed to work at the pool cleaning, and doing maintenance.  Council Member Sheets seconded.  </w:t>
      </w:r>
      <w:proofErr w:type="gramStart"/>
      <w:r>
        <w:rPr>
          <w:rFonts w:ascii="Arial" w:hAnsi="Arial" w:cs="Arial"/>
        </w:rPr>
        <w:t>Voting yea:  Clayton, Schneider, and Sheets.</w:t>
      </w:r>
      <w:proofErr w:type="gramEnd"/>
      <w:r>
        <w:rPr>
          <w:rFonts w:ascii="Arial" w:hAnsi="Arial" w:cs="Arial"/>
        </w:rPr>
        <w:t xml:space="preserve"> Voting nay:  Motion carried.</w:t>
      </w:r>
    </w:p>
    <w:p w:rsidR="00FC17C5" w:rsidRDefault="00FC17C5" w:rsidP="00FC17C5">
      <w:pPr>
        <w:rPr>
          <w:rFonts w:ascii="Arial" w:hAnsi="Arial" w:cs="Arial"/>
        </w:rPr>
      </w:pPr>
    </w:p>
    <w:p w:rsidR="00FC17C5" w:rsidRDefault="00FC17C5" w:rsidP="00FC17C5">
      <w:pPr>
        <w:rPr>
          <w:rFonts w:ascii="Arial" w:hAnsi="Arial" w:cs="Arial"/>
        </w:rPr>
      </w:pPr>
      <w:r>
        <w:rPr>
          <w:rFonts w:ascii="Arial" w:hAnsi="Arial" w:cs="Arial"/>
        </w:rPr>
        <w:t xml:space="preserve">Council Clayton moved to approve the Special Liquor License for KO Bar &amp; Grill on June 20, 2020 or August 22, 2020 at the Community Center.  Council Schneider seconded.  </w:t>
      </w:r>
      <w:proofErr w:type="gramStart"/>
      <w:r>
        <w:rPr>
          <w:rFonts w:ascii="Arial" w:hAnsi="Arial" w:cs="Arial"/>
        </w:rPr>
        <w:t>Voting yea:  Sheets, Schneider and Clayton.</w:t>
      </w:r>
      <w:proofErr w:type="gramEnd"/>
      <w:r>
        <w:rPr>
          <w:rFonts w:ascii="Arial" w:hAnsi="Arial" w:cs="Arial"/>
        </w:rPr>
        <w:t xml:space="preserve">  </w:t>
      </w:r>
      <w:proofErr w:type="gramStart"/>
      <w:r>
        <w:rPr>
          <w:rFonts w:ascii="Arial" w:hAnsi="Arial" w:cs="Arial"/>
        </w:rPr>
        <w:t>Voting nay:  None.</w:t>
      </w:r>
      <w:proofErr w:type="gramEnd"/>
      <w:r>
        <w:rPr>
          <w:rFonts w:ascii="Arial" w:hAnsi="Arial" w:cs="Arial"/>
        </w:rPr>
        <w:t xml:space="preserve">  Motion carried.</w:t>
      </w:r>
    </w:p>
    <w:p w:rsidR="00FC17C5" w:rsidRDefault="00FC17C5" w:rsidP="00FC17C5">
      <w:pPr>
        <w:rPr>
          <w:rFonts w:ascii="Arial" w:hAnsi="Arial" w:cs="Arial"/>
        </w:rPr>
      </w:pPr>
    </w:p>
    <w:p w:rsidR="00FC17C5" w:rsidRDefault="00FC17C5" w:rsidP="00FC17C5">
      <w:pPr>
        <w:rPr>
          <w:rFonts w:ascii="Arial" w:hAnsi="Arial" w:cs="Arial"/>
        </w:rPr>
      </w:pPr>
      <w:r>
        <w:rPr>
          <w:rFonts w:ascii="Arial" w:hAnsi="Arial" w:cs="Arial"/>
        </w:rPr>
        <w:t xml:space="preserve">Council Member Sheets moved to approve Beth Switzer building permit for a fence at 202 N Broadway.  Council Member Clayton seconded.  </w:t>
      </w:r>
      <w:proofErr w:type="gramStart"/>
      <w:r>
        <w:rPr>
          <w:rFonts w:ascii="Arial" w:hAnsi="Arial" w:cs="Arial"/>
        </w:rPr>
        <w:t>Voting yea:  Clayton, Schneider, and Sheets.</w:t>
      </w:r>
      <w:proofErr w:type="gramEnd"/>
      <w:r>
        <w:rPr>
          <w:rFonts w:ascii="Arial" w:hAnsi="Arial" w:cs="Arial"/>
        </w:rPr>
        <w:t xml:space="preserve">  </w:t>
      </w:r>
      <w:proofErr w:type="gramStart"/>
      <w:r>
        <w:rPr>
          <w:rFonts w:ascii="Arial" w:hAnsi="Arial" w:cs="Arial"/>
        </w:rPr>
        <w:t>Voting nay:  None.</w:t>
      </w:r>
      <w:proofErr w:type="gramEnd"/>
      <w:r>
        <w:rPr>
          <w:rFonts w:ascii="Arial" w:hAnsi="Arial" w:cs="Arial"/>
        </w:rPr>
        <w:t xml:space="preserve">  Motion carried.</w:t>
      </w:r>
    </w:p>
    <w:p w:rsidR="00FC17C5" w:rsidRDefault="00FC17C5" w:rsidP="00FC17C5"/>
    <w:p w:rsidR="00FC17C5" w:rsidRDefault="00FC17C5" w:rsidP="00FC17C5">
      <w:pPr>
        <w:rPr>
          <w:rFonts w:ascii="Arial" w:hAnsi="Arial" w:cs="Arial"/>
        </w:rPr>
      </w:pPr>
      <w:r w:rsidRPr="00105723">
        <w:rPr>
          <w:rFonts w:ascii="Arial" w:hAnsi="Arial" w:cs="Arial"/>
        </w:rPr>
        <w:t>Council Member</w:t>
      </w:r>
      <w:r>
        <w:rPr>
          <w:rFonts w:ascii="Arial" w:hAnsi="Arial" w:cs="Arial"/>
        </w:rPr>
        <w:t xml:space="preserve"> Schneider moved to approve a 10% </w:t>
      </w:r>
      <w:r w:rsidRPr="00105723">
        <w:rPr>
          <w:rFonts w:ascii="Arial" w:hAnsi="Arial" w:cs="Arial"/>
        </w:rPr>
        <w:t>grant</w:t>
      </w:r>
      <w:r>
        <w:rPr>
          <w:rFonts w:ascii="Arial" w:hAnsi="Arial" w:cs="Arial"/>
        </w:rPr>
        <w:t xml:space="preserve"> </w:t>
      </w:r>
      <w:r w:rsidRPr="00105723">
        <w:rPr>
          <w:rFonts w:ascii="Arial" w:hAnsi="Arial" w:cs="Arial"/>
        </w:rPr>
        <w:t xml:space="preserve">of $500.00 for the Ritz </w:t>
      </w:r>
      <w:r>
        <w:rPr>
          <w:rFonts w:ascii="Arial" w:hAnsi="Arial" w:cs="Arial"/>
        </w:rPr>
        <w:t xml:space="preserve">coinciding with the loan that was given in May, 2020. Council Member Clayton seconded.  </w:t>
      </w:r>
      <w:proofErr w:type="gramStart"/>
      <w:r>
        <w:rPr>
          <w:rFonts w:ascii="Arial" w:hAnsi="Arial" w:cs="Arial"/>
        </w:rPr>
        <w:t>Voting yea:  Sheets, Clayton, and Schneider.</w:t>
      </w:r>
      <w:proofErr w:type="gramEnd"/>
    </w:p>
    <w:p w:rsidR="00FC17C5" w:rsidRDefault="00FC17C5" w:rsidP="00FC17C5">
      <w:pPr>
        <w:rPr>
          <w:rFonts w:ascii="Arial" w:hAnsi="Arial" w:cs="Arial"/>
        </w:rPr>
      </w:pPr>
    </w:p>
    <w:p w:rsidR="00FC17C5" w:rsidRDefault="00FC17C5" w:rsidP="00FC17C5">
      <w:pPr>
        <w:rPr>
          <w:rFonts w:ascii="Arial" w:hAnsi="Arial" w:cs="Arial"/>
        </w:rPr>
      </w:pPr>
      <w:r>
        <w:rPr>
          <w:rFonts w:ascii="Arial" w:hAnsi="Arial" w:cs="Arial"/>
        </w:rPr>
        <w:t xml:space="preserve">Council Member Schneider moved to approve Steve Conner to do some dirt work east of the sewer ponds.  Council Member Clayton seconded.  </w:t>
      </w:r>
      <w:proofErr w:type="gramStart"/>
      <w:r>
        <w:rPr>
          <w:rFonts w:ascii="Arial" w:hAnsi="Arial" w:cs="Arial"/>
        </w:rPr>
        <w:t>Voting yea:  Clayton, Schneider, and Sheets.</w:t>
      </w:r>
      <w:proofErr w:type="gramEnd"/>
      <w:r>
        <w:rPr>
          <w:rFonts w:ascii="Arial" w:hAnsi="Arial" w:cs="Arial"/>
        </w:rPr>
        <w:t xml:space="preserve">  </w:t>
      </w:r>
      <w:proofErr w:type="gramStart"/>
      <w:r>
        <w:rPr>
          <w:rFonts w:ascii="Arial" w:hAnsi="Arial" w:cs="Arial"/>
        </w:rPr>
        <w:t>Voting nay:  None.</w:t>
      </w:r>
      <w:proofErr w:type="gramEnd"/>
      <w:r>
        <w:rPr>
          <w:rFonts w:ascii="Arial" w:hAnsi="Arial" w:cs="Arial"/>
        </w:rPr>
        <w:t xml:space="preserve">  Motion carried.</w:t>
      </w:r>
    </w:p>
    <w:p w:rsidR="00FC17C5" w:rsidRDefault="00FC17C5" w:rsidP="00FC17C5">
      <w:pPr>
        <w:rPr>
          <w:rFonts w:ascii="Arial" w:hAnsi="Arial" w:cs="Arial"/>
        </w:rPr>
      </w:pPr>
    </w:p>
    <w:p w:rsidR="00FC17C5" w:rsidRDefault="00FC17C5" w:rsidP="00FC17C5">
      <w:pPr>
        <w:rPr>
          <w:rFonts w:ascii="Arial" w:hAnsi="Arial" w:cs="Arial"/>
        </w:rPr>
      </w:pPr>
      <w:r>
        <w:rPr>
          <w:rFonts w:ascii="Arial" w:hAnsi="Arial" w:cs="Arial"/>
        </w:rPr>
        <w:t xml:space="preserve">Council Member Sheets moved to approve a loan of $25000.00 and grant of $2,500.00 in 2020 and the same again in 2021 to Mike &amp; Jan Osborn. Council Member Clayton seconded.  </w:t>
      </w:r>
      <w:proofErr w:type="gramStart"/>
      <w:r>
        <w:rPr>
          <w:rFonts w:ascii="Arial" w:hAnsi="Arial" w:cs="Arial"/>
        </w:rPr>
        <w:t>Voting yea:  Clayton, Sheets, and Kozeal.</w:t>
      </w:r>
      <w:proofErr w:type="gramEnd"/>
      <w:r>
        <w:rPr>
          <w:rFonts w:ascii="Arial" w:hAnsi="Arial" w:cs="Arial"/>
        </w:rPr>
        <w:t xml:space="preserve">  </w:t>
      </w:r>
      <w:proofErr w:type="gramStart"/>
      <w:r>
        <w:rPr>
          <w:rFonts w:ascii="Arial" w:hAnsi="Arial" w:cs="Arial"/>
        </w:rPr>
        <w:t>Abstaining: Schneider.</w:t>
      </w:r>
      <w:proofErr w:type="gram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Voting nay:  None.</w:t>
      </w:r>
      <w:proofErr w:type="gramEnd"/>
      <w:r>
        <w:rPr>
          <w:rFonts w:ascii="Arial" w:hAnsi="Arial" w:cs="Arial"/>
        </w:rPr>
        <w:t xml:space="preserve">   Motion carried.  </w:t>
      </w:r>
    </w:p>
    <w:p w:rsidR="00FC17C5" w:rsidRDefault="00FC17C5" w:rsidP="00FC17C5">
      <w:pPr>
        <w:rPr>
          <w:rFonts w:ascii="Arial" w:hAnsi="Arial" w:cs="Arial"/>
        </w:rPr>
      </w:pPr>
    </w:p>
    <w:p w:rsidR="00FC17C5" w:rsidRDefault="00FC17C5" w:rsidP="00FC17C5">
      <w:pPr>
        <w:rPr>
          <w:rFonts w:ascii="Arial" w:hAnsi="Arial" w:cs="Arial"/>
        </w:rPr>
      </w:pPr>
      <w:r>
        <w:rPr>
          <w:rFonts w:ascii="Arial" w:hAnsi="Arial" w:cs="Arial"/>
        </w:rPr>
        <w:t xml:space="preserve">Council Member Schneider moved to approve the </w:t>
      </w:r>
      <w:proofErr w:type="spellStart"/>
      <w:r>
        <w:rPr>
          <w:rFonts w:ascii="Arial" w:hAnsi="Arial" w:cs="Arial"/>
        </w:rPr>
        <w:t>Interlocal</w:t>
      </w:r>
      <w:proofErr w:type="spellEnd"/>
      <w:r>
        <w:rPr>
          <w:rFonts w:ascii="Arial" w:hAnsi="Arial" w:cs="Arial"/>
        </w:rPr>
        <w:t xml:space="preserve"> Agreement between Custer County and the City of Sargent for the Sargent Municipal Airport.  Council Member Sheets seconded.  </w:t>
      </w:r>
      <w:proofErr w:type="gramStart"/>
      <w:r>
        <w:rPr>
          <w:rFonts w:ascii="Arial" w:hAnsi="Arial" w:cs="Arial"/>
        </w:rPr>
        <w:t>Voting yea:  Sheets, Schneider, and Clayton.</w:t>
      </w:r>
      <w:proofErr w:type="gramEnd"/>
      <w:r>
        <w:rPr>
          <w:rFonts w:ascii="Arial" w:hAnsi="Arial" w:cs="Arial"/>
        </w:rPr>
        <w:t xml:space="preserve">  </w:t>
      </w:r>
      <w:proofErr w:type="gramStart"/>
      <w:r>
        <w:rPr>
          <w:rFonts w:ascii="Arial" w:hAnsi="Arial" w:cs="Arial"/>
        </w:rPr>
        <w:t>Voting nay:  None.</w:t>
      </w:r>
      <w:proofErr w:type="gramEnd"/>
      <w:r>
        <w:rPr>
          <w:rFonts w:ascii="Arial" w:hAnsi="Arial" w:cs="Arial"/>
        </w:rPr>
        <w:t xml:space="preserve">  Motion carried.</w:t>
      </w:r>
    </w:p>
    <w:p w:rsidR="00FC17C5" w:rsidRDefault="00FC17C5" w:rsidP="00FC17C5">
      <w:pPr>
        <w:rPr>
          <w:rFonts w:ascii="Arial" w:hAnsi="Arial" w:cs="Arial"/>
        </w:rPr>
      </w:pPr>
    </w:p>
    <w:p w:rsidR="00FC17C5" w:rsidRDefault="00FC17C5" w:rsidP="00FC17C5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The Health </w:t>
      </w:r>
      <w:proofErr w:type="gramStart"/>
      <w:r>
        <w:rPr>
          <w:rFonts w:ascii="Arial" w:hAnsi="Arial" w:cs="Arial"/>
        </w:rPr>
        <w:t>Board  will</w:t>
      </w:r>
      <w:proofErr w:type="gramEnd"/>
      <w:r>
        <w:rPr>
          <w:rFonts w:ascii="Arial" w:hAnsi="Arial" w:cs="Arial"/>
        </w:rPr>
        <w:t xml:space="preserve"> continue to work on the nuisances on Sherman Street.</w:t>
      </w:r>
    </w:p>
    <w:p w:rsidR="00FC17C5" w:rsidRDefault="00FC17C5" w:rsidP="00FC17C5">
      <w:pPr>
        <w:rPr>
          <w:rFonts w:ascii="Arial" w:hAnsi="Arial" w:cs="Arial"/>
        </w:rPr>
      </w:pPr>
    </w:p>
    <w:p w:rsidR="00FC17C5" w:rsidRDefault="00FC17C5" w:rsidP="00FC17C5">
      <w:pPr>
        <w:rPr>
          <w:rFonts w:ascii="Arial" w:hAnsi="Arial" w:cs="Arial"/>
        </w:rPr>
      </w:pPr>
      <w:r>
        <w:rPr>
          <w:rFonts w:ascii="Arial" w:hAnsi="Arial" w:cs="Arial"/>
        </w:rPr>
        <w:t xml:space="preserve">Council Member Sheets move to approve a 30 day extension for Mark Koch to complete the repairs to the tin building south of the brick building at 502 W Main.  Council Member Clayton seconded.  </w:t>
      </w:r>
      <w:proofErr w:type="gramStart"/>
      <w:r>
        <w:rPr>
          <w:rFonts w:ascii="Arial" w:hAnsi="Arial" w:cs="Arial"/>
        </w:rPr>
        <w:t>Voting yea:  Sheets, Clayton, and Kozeal.</w:t>
      </w:r>
      <w:proofErr w:type="gramEnd"/>
      <w:r>
        <w:rPr>
          <w:rFonts w:ascii="Arial" w:hAnsi="Arial" w:cs="Arial"/>
        </w:rPr>
        <w:t xml:space="preserve">  </w:t>
      </w:r>
      <w:proofErr w:type="gramStart"/>
      <w:r>
        <w:rPr>
          <w:rFonts w:ascii="Arial" w:hAnsi="Arial" w:cs="Arial"/>
        </w:rPr>
        <w:t>Voting nay:  Schneider.</w:t>
      </w:r>
      <w:proofErr w:type="gramEnd"/>
      <w:r>
        <w:rPr>
          <w:rFonts w:ascii="Arial" w:hAnsi="Arial" w:cs="Arial"/>
        </w:rPr>
        <w:t xml:space="preserve">  Motion carried.</w:t>
      </w:r>
    </w:p>
    <w:p w:rsidR="00FC17C5" w:rsidRDefault="00FC17C5" w:rsidP="00FC17C5">
      <w:pPr>
        <w:rPr>
          <w:rFonts w:ascii="Arial" w:hAnsi="Arial" w:cs="Arial"/>
        </w:rPr>
      </w:pPr>
    </w:p>
    <w:p w:rsidR="00FC17C5" w:rsidRDefault="00FC17C5" w:rsidP="00FC17C5">
      <w:pPr>
        <w:rPr>
          <w:rFonts w:ascii="Arial" w:hAnsi="Arial" w:cs="Arial"/>
        </w:rPr>
      </w:pPr>
      <w:r>
        <w:rPr>
          <w:rFonts w:ascii="Arial" w:hAnsi="Arial" w:cs="Arial"/>
        </w:rPr>
        <w:t xml:space="preserve">Council Member Clayton moved that the City of Sargent adjourn into Executive Session at the hour of 7:46 P.M. for the protection of the public interest to discuss a legal issue.  Council Member Schneider seconded.  </w:t>
      </w:r>
      <w:proofErr w:type="gramStart"/>
      <w:r>
        <w:rPr>
          <w:rFonts w:ascii="Arial" w:hAnsi="Arial" w:cs="Arial"/>
        </w:rPr>
        <w:t>Voting yea:  Clayton, Schneider, and Sheets.</w:t>
      </w:r>
      <w:proofErr w:type="gramEnd"/>
      <w:r>
        <w:rPr>
          <w:rFonts w:ascii="Arial" w:hAnsi="Arial" w:cs="Arial"/>
        </w:rPr>
        <w:t xml:space="preserve">  </w:t>
      </w:r>
      <w:proofErr w:type="gramStart"/>
      <w:r>
        <w:rPr>
          <w:rFonts w:ascii="Arial" w:hAnsi="Arial" w:cs="Arial"/>
        </w:rPr>
        <w:t>Voting nay:  None.</w:t>
      </w:r>
      <w:proofErr w:type="gramEnd"/>
      <w:r>
        <w:rPr>
          <w:rFonts w:ascii="Arial" w:hAnsi="Arial" w:cs="Arial"/>
        </w:rPr>
        <w:t xml:space="preserve">  Motion carried.</w:t>
      </w:r>
    </w:p>
    <w:p w:rsidR="00FC17C5" w:rsidRDefault="00FC17C5" w:rsidP="00FC17C5">
      <w:pPr>
        <w:rPr>
          <w:rFonts w:ascii="Arial" w:hAnsi="Arial" w:cs="Arial"/>
        </w:rPr>
      </w:pPr>
    </w:p>
    <w:p w:rsidR="00FC17C5" w:rsidRDefault="00FC17C5" w:rsidP="00FC17C5">
      <w:pPr>
        <w:rPr>
          <w:rFonts w:ascii="Arial" w:hAnsi="Arial" w:cs="Arial"/>
        </w:rPr>
      </w:pPr>
      <w:r>
        <w:rPr>
          <w:rFonts w:ascii="Arial" w:hAnsi="Arial" w:cs="Arial"/>
        </w:rPr>
        <w:t xml:space="preserve">Council Member Sheets moved that the City of Sargent reconvene into regular session at the hour of 7:58 P.M.  Council Member Clayton seconded.  </w:t>
      </w:r>
      <w:proofErr w:type="gramStart"/>
      <w:r>
        <w:rPr>
          <w:rFonts w:ascii="Arial" w:hAnsi="Arial" w:cs="Arial"/>
        </w:rPr>
        <w:t>Voting yea:  Schneider, Clayton, and Sheets.</w:t>
      </w:r>
      <w:proofErr w:type="gram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Voting nay:  None.</w:t>
      </w:r>
      <w:proofErr w:type="gramEnd"/>
      <w:r>
        <w:rPr>
          <w:rFonts w:ascii="Arial" w:hAnsi="Arial" w:cs="Arial"/>
        </w:rPr>
        <w:t xml:space="preserve">  Motion carried.  </w:t>
      </w:r>
    </w:p>
    <w:p w:rsidR="00FC17C5" w:rsidRDefault="00FC17C5" w:rsidP="00FC17C5">
      <w:pPr>
        <w:rPr>
          <w:rFonts w:ascii="Arial" w:hAnsi="Arial" w:cs="Arial"/>
        </w:rPr>
      </w:pPr>
    </w:p>
    <w:p w:rsidR="00FC17C5" w:rsidRDefault="00FC17C5" w:rsidP="00FC17C5">
      <w:pPr>
        <w:rPr>
          <w:rFonts w:ascii="Arial" w:hAnsi="Arial" w:cs="Arial"/>
        </w:rPr>
      </w:pPr>
      <w:r>
        <w:rPr>
          <w:rFonts w:ascii="Arial" w:hAnsi="Arial" w:cs="Arial"/>
        </w:rPr>
        <w:t xml:space="preserve">Council Member Schneider moved to pay flood damage compensation to Gerry and Shelly Sheets of $45876.00 for the crops of 2018 and 2019. </w:t>
      </w:r>
      <w:proofErr w:type="gramStart"/>
      <w:r>
        <w:rPr>
          <w:rFonts w:ascii="Arial" w:hAnsi="Arial" w:cs="Arial"/>
        </w:rPr>
        <w:t>Payable  in</w:t>
      </w:r>
      <w:proofErr w:type="gramEnd"/>
      <w:r>
        <w:rPr>
          <w:rFonts w:ascii="Arial" w:hAnsi="Arial" w:cs="Arial"/>
        </w:rPr>
        <w:t xml:space="preserve"> two installments; half now and the other half in the 2020-2021 fiscal year.  Council Member Clayton seconded.  </w:t>
      </w:r>
      <w:proofErr w:type="gramStart"/>
      <w:r>
        <w:rPr>
          <w:rFonts w:ascii="Arial" w:hAnsi="Arial" w:cs="Arial"/>
        </w:rPr>
        <w:t>Voting yea:  Schneider, Clayton, and Kozeal.</w:t>
      </w:r>
      <w:proofErr w:type="gramEnd"/>
      <w:r>
        <w:rPr>
          <w:rFonts w:ascii="Arial" w:hAnsi="Arial" w:cs="Arial"/>
        </w:rPr>
        <w:t xml:space="preserve">  </w:t>
      </w:r>
      <w:proofErr w:type="gramStart"/>
      <w:r>
        <w:rPr>
          <w:rFonts w:ascii="Arial" w:hAnsi="Arial" w:cs="Arial"/>
        </w:rPr>
        <w:t>Abstaining:  Sheets.</w:t>
      </w:r>
      <w:proofErr w:type="gramEnd"/>
      <w:r>
        <w:rPr>
          <w:rFonts w:ascii="Arial" w:hAnsi="Arial" w:cs="Arial"/>
        </w:rPr>
        <w:t xml:space="preserve">  </w:t>
      </w:r>
      <w:proofErr w:type="gramStart"/>
      <w:r>
        <w:rPr>
          <w:rFonts w:ascii="Arial" w:hAnsi="Arial" w:cs="Arial"/>
        </w:rPr>
        <w:t>Voting nay:  None.</w:t>
      </w:r>
      <w:proofErr w:type="gramEnd"/>
      <w:r>
        <w:rPr>
          <w:rFonts w:ascii="Arial" w:hAnsi="Arial" w:cs="Arial"/>
        </w:rPr>
        <w:t xml:space="preserve">  Motion carried.</w:t>
      </w:r>
    </w:p>
    <w:p w:rsidR="00FC17C5" w:rsidRDefault="00FC17C5" w:rsidP="00FC17C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FC17C5" w:rsidRPr="0031777F" w:rsidRDefault="00FC17C5" w:rsidP="00FC17C5">
      <w:pPr>
        <w:tabs>
          <w:tab w:val="left" w:pos="9360"/>
        </w:tabs>
        <w:rPr>
          <w:rFonts w:ascii="Arial" w:hAnsi="Arial" w:cs="Arial"/>
        </w:rPr>
      </w:pPr>
      <w:r>
        <w:rPr>
          <w:rFonts w:ascii="Arial" w:hAnsi="Arial" w:cs="Arial"/>
        </w:rPr>
        <w:t>Supervisor Reports were given</w:t>
      </w:r>
    </w:p>
    <w:p w:rsidR="00FC17C5" w:rsidRDefault="00FC17C5" w:rsidP="00FC17C5">
      <w:pPr>
        <w:pStyle w:val="NoSpacing"/>
        <w:tabs>
          <w:tab w:val="left" w:pos="9360"/>
        </w:tabs>
        <w:rPr>
          <w:rFonts w:ascii="Arial" w:hAnsi="Arial" w:cs="Arial"/>
          <w:sz w:val="20"/>
          <w:szCs w:val="20"/>
        </w:rPr>
      </w:pPr>
    </w:p>
    <w:p w:rsidR="00FC17C5" w:rsidRPr="007A1E53" w:rsidRDefault="00FC17C5" w:rsidP="00FC17C5">
      <w:pPr>
        <w:rPr>
          <w:rFonts w:ascii="Arial" w:hAnsi="Arial" w:cs="Arial"/>
        </w:rPr>
      </w:pPr>
      <w:r w:rsidRPr="007A1E53">
        <w:rPr>
          <w:rFonts w:ascii="Arial" w:hAnsi="Arial" w:cs="Arial"/>
        </w:rPr>
        <w:t xml:space="preserve">Motion was made by Council Member </w:t>
      </w:r>
      <w:r>
        <w:rPr>
          <w:rFonts w:ascii="Arial" w:hAnsi="Arial" w:cs="Arial"/>
        </w:rPr>
        <w:t>Schneider</w:t>
      </w:r>
      <w:r w:rsidRPr="007A1E53">
        <w:rPr>
          <w:rFonts w:ascii="Arial" w:hAnsi="Arial" w:cs="Arial"/>
        </w:rPr>
        <w:t xml:space="preserve"> and seconded by Council Member </w:t>
      </w:r>
      <w:proofErr w:type="gramStart"/>
      <w:r>
        <w:rPr>
          <w:rFonts w:ascii="Arial" w:hAnsi="Arial" w:cs="Arial"/>
        </w:rPr>
        <w:t xml:space="preserve">Sheets  </w:t>
      </w:r>
      <w:r w:rsidRPr="007A1E53">
        <w:rPr>
          <w:rFonts w:ascii="Arial" w:hAnsi="Arial" w:cs="Arial"/>
        </w:rPr>
        <w:t>to</w:t>
      </w:r>
      <w:proofErr w:type="gramEnd"/>
      <w:r w:rsidRPr="007A1E53">
        <w:rPr>
          <w:rFonts w:ascii="Arial" w:hAnsi="Arial" w:cs="Arial"/>
        </w:rPr>
        <w:t xml:space="preserve"> adjourn the meeting.  </w:t>
      </w:r>
      <w:proofErr w:type="gramStart"/>
      <w:r w:rsidRPr="007A1E53">
        <w:rPr>
          <w:rFonts w:ascii="Arial" w:hAnsi="Arial" w:cs="Arial"/>
        </w:rPr>
        <w:t xml:space="preserve">Voting yea:  </w:t>
      </w:r>
      <w:r>
        <w:rPr>
          <w:rFonts w:ascii="Arial" w:hAnsi="Arial" w:cs="Arial"/>
        </w:rPr>
        <w:t>Hightower, Sheets,</w:t>
      </w:r>
      <w:r w:rsidRPr="007A1E53">
        <w:rPr>
          <w:rFonts w:ascii="Arial" w:hAnsi="Arial" w:cs="Arial"/>
        </w:rPr>
        <w:t xml:space="preserve"> Schneider, and Clayton.</w:t>
      </w:r>
      <w:proofErr w:type="gramEnd"/>
      <w:r w:rsidRPr="007A1E53">
        <w:rPr>
          <w:rFonts w:ascii="Arial" w:hAnsi="Arial" w:cs="Arial"/>
        </w:rPr>
        <w:t xml:space="preserve">  </w:t>
      </w:r>
      <w:proofErr w:type="gramStart"/>
      <w:r w:rsidRPr="007A1E53">
        <w:rPr>
          <w:rFonts w:ascii="Arial" w:hAnsi="Arial" w:cs="Arial"/>
        </w:rPr>
        <w:t>Voting nay:  None.</w:t>
      </w:r>
      <w:proofErr w:type="gramEnd"/>
      <w:r w:rsidRPr="007A1E53">
        <w:rPr>
          <w:rFonts w:ascii="Arial" w:hAnsi="Arial" w:cs="Arial"/>
        </w:rPr>
        <w:t xml:space="preserve">  Motion carried.  Meeting adjourned at </w:t>
      </w:r>
      <w:r>
        <w:rPr>
          <w:rFonts w:ascii="Arial" w:hAnsi="Arial" w:cs="Arial"/>
        </w:rPr>
        <w:t>8:20</w:t>
      </w:r>
      <w:r w:rsidRPr="007A1E53">
        <w:rPr>
          <w:rFonts w:ascii="Arial" w:hAnsi="Arial" w:cs="Arial"/>
        </w:rPr>
        <w:t xml:space="preserve"> P.M.</w:t>
      </w:r>
    </w:p>
    <w:p w:rsidR="00FC17C5" w:rsidRDefault="00FC17C5" w:rsidP="00FC17C5">
      <w:pPr>
        <w:tabs>
          <w:tab w:val="left" w:pos="5040"/>
          <w:tab w:val="left" w:pos="9360"/>
        </w:tabs>
        <w:rPr>
          <w:rFonts w:ascii="Arial" w:hAnsi="Arial" w:cs="Arial"/>
        </w:rPr>
      </w:pPr>
    </w:p>
    <w:p w:rsidR="00FC17C5" w:rsidRDefault="00FC17C5" w:rsidP="00FC17C5">
      <w:pPr>
        <w:tabs>
          <w:tab w:val="left" w:pos="5040"/>
          <w:tab w:val="left" w:pos="9360"/>
        </w:tabs>
        <w:rPr>
          <w:rFonts w:ascii="Arial" w:hAnsi="Arial" w:cs="Arial"/>
        </w:rPr>
      </w:pPr>
    </w:p>
    <w:p w:rsidR="00FC17C5" w:rsidRDefault="00FC17C5" w:rsidP="00FC17C5">
      <w:pPr>
        <w:tabs>
          <w:tab w:val="left" w:pos="5040"/>
          <w:tab w:val="left" w:pos="9360"/>
        </w:tabs>
        <w:rPr>
          <w:rFonts w:ascii="Arial" w:hAnsi="Arial" w:cs="Arial"/>
        </w:rPr>
      </w:pPr>
    </w:p>
    <w:p w:rsidR="00FC17C5" w:rsidRDefault="00FC17C5" w:rsidP="00FC17C5">
      <w:pPr>
        <w:tabs>
          <w:tab w:val="left" w:pos="5040"/>
          <w:tab w:val="left" w:pos="9360"/>
        </w:tabs>
        <w:rPr>
          <w:rFonts w:ascii="Arial" w:hAnsi="Arial" w:cs="Arial"/>
        </w:rPr>
      </w:pPr>
    </w:p>
    <w:p w:rsidR="00FC17C5" w:rsidRDefault="00FC17C5" w:rsidP="00FC17C5">
      <w:pPr>
        <w:tabs>
          <w:tab w:val="left" w:pos="5040"/>
          <w:tab w:val="left" w:pos="9360"/>
        </w:tabs>
        <w:rPr>
          <w:rFonts w:ascii="Arial" w:hAnsi="Arial" w:cs="Arial"/>
        </w:rPr>
      </w:pPr>
    </w:p>
    <w:p w:rsidR="00FC17C5" w:rsidRPr="007A1E53" w:rsidRDefault="00FC17C5" w:rsidP="00FC17C5">
      <w:pPr>
        <w:tabs>
          <w:tab w:val="left" w:pos="5040"/>
          <w:tab w:val="right" w:leader="underscore" w:pos="936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A1E53">
        <w:rPr>
          <w:rFonts w:ascii="Arial" w:hAnsi="Arial" w:cs="Arial"/>
        </w:rPr>
        <w:t>________________________________</w:t>
      </w:r>
    </w:p>
    <w:p w:rsidR="00FC17C5" w:rsidRDefault="00FC17C5" w:rsidP="00FC17C5">
      <w:pPr>
        <w:tabs>
          <w:tab w:val="left" w:pos="5040"/>
          <w:tab w:val="right" w:leader="underscore" w:pos="9360"/>
        </w:tabs>
        <w:rPr>
          <w:rFonts w:ascii="Arial" w:hAnsi="Arial" w:cs="Arial"/>
        </w:rPr>
      </w:pPr>
      <w:r w:rsidRPr="007A1E53">
        <w:rPr>
          <w:rFonts w:ascii="Arial" w:hAnsi="Arial" w:cs="Arial"/>
        </w:rPr>
        <w:tab/>
        <w:t xml:space="preserve">                                  Mayor</w:t>
      </w:r>
    </w:p>
    <w:p w:rsidR="00FC17C5" w:rsidRDefault="00FC17C5" w:rsidP="00FC17C5">
      <w:pPr>
        <w:tabs>
          <w:tab w:val="left" w:pos="5040"/>
          <w:tab w:val="right" w:leader="underscore" w:pos="9360"/>
        </w:tabs>
        <w:rPr>
          <w:rFonts w:ascii="Arial" w:hAnsi="Arial" w:cs="Arial"/>
        </w:rPr>
      </w:pPr>
    </w:p>
    <w:p w:rsidR="00FC17C5" w:rsidRPr="007A1E53" w:rsidRDefault="00FC17C5" w:rsidP="00FC17C5">
      <w:pPr>
        <w:tabs>
          <w:tab w:val="left" w:pos="5040"/>
          <w:tab w:val="right" w:leader="underscore" w:pos="9360"/>
        </w:tabs>
        <w:rPr>
          <w:rFonts w:ascii="Arial" w:hAnsi="Arial" w:cs="Arial"/>
        </w:rPr>
      </w:pPr>
    </w:p>
    <w:p w:rsidR="00FC17C5" w:rsidRPr="007A1E53" w:rsidRDefault="00FC17C5" w:rsidP="00FC17C5">
      <w:pPr>
        <w:tabs>
          <w:tab w:val="left" w:pos="5040"/>
          <w:tab w:val="right" w:leader="underscore" w:pos="9360"/>
        </w:tabs>
        <w:rPr>
          <w:rFonts w:ascii="Arial" w:hAnsi="Arial" w:cs="Arial"/>
        </w:rPr>
      </w:pPr>
    </w:p>
    <w:p w:rsidR="00FC17C5" w:rsidRDefault="00FC17C5" w:rsidP="00FC17C5">
      <w:pPr>
        <w:rPr>
          <w:rFonts w:ascii="Arial" w:hAnsi="Arial" w:cs="Arial"/>
        </w:rPr>
      </w:pPr>
      <w:r w:rsidRPr="007A1E53">
        <w:rPr>
          <w:rFonts w:ascii="Arial" w:hAnsi="Arial" w:cs="Arial"/>
        </w:rPr>
        <w:t>__________________________________</w:t>
      </w:r>
    </w:p>
    <w:p w:rsidR="00FC17C5" w:rsidRPr="007A1E53" w:rsidRDefault="00FC17C5" w:rsidP="00FC17C5">
      <w:pPr>
        <w:rPr>
          <w:rFonts w:ascii="Arial" w:hAnsi="Arial" w:cs="Arial"/>
        </w:rPr>
      </w:pPr>
    </w:p>
    <w:p w:rsidR="00FC17C5" w:rsidRPr="007A1E53" w:rsidRDefault="00FC17C5" w:rsidP="00FC17C5">
      <w:pPr>
        <w:tabs>
          <w:tab w:val="left" w:pos="5040"/>
          <w:tab w:val="right" w:leader="underscore" w:pos="9360"/>
        </w:tabs>
        <w:rPr>
          <w:rFonts w:ascii="Arial" w:hAnsi="Arial" w:cs="Arial"/>
        </w:rPr>
      </w:pPr>
      <w:r w:rsidRPr="007A1E53">
        <w:rPr>
          <w:rFonts w:ascii="Arial" w:hAnsi="Arial" w:cs="Arial"/>
        </w:rPr>
        <w:t xml:space="preserve">                       City Clerk</w:t>
      </w:r>
    </w:p>
    <w:p w:rsidR="00FC17C5" w:rsidRDefault="00FC17C5" w:rsidP="00FC17C5">
      <w:pPr>
        <w:rPr>
          <w:rFonts w:ascii="Arial" w:hAnsi="Arial" w:cs="Arial"/>
        </w:rPr>
      </w:pPr>
    </w:p>
    <w:p w:rsidR="00FC17C5" w:rsidRDefault="00FC17C5" w:rsidP="00FC17C5">
      <w:pPr>
        <w:rPr>
          <w:rFonts w:ascii="Arial" w:hAnsi="Arial" w:cs="Arial"/>
        </w:rPr>
      </w:pPr>
    </w:p>
    <w:tbl>
      <w:tblPr>
        <w:tblW w:w="7974" w:type="dxa"/>
        <w:tblInd w:w="93" w:type="dxa"/>
        <w:tblLook w:val="04A0" w:firstRow="1" w:lastRow="0" w:firstColumn="1" w:lastColumn="0" w:noHBand="0" w:noVBand="1"/>
      </w:tblPr>
      <w:tblGrid>
        <w:gridCol w:w="960"/>
        <w:gridCol w:w="772"/>
        <w:gridCol w:w="1118"/>
        <w:gridCol w:w="1057"/>
        <w:gridCol w:w="2960"/>
        <w:gridCol w:w="1107"/>
      </w:tblGrid>
      <w:tr w:rsidR="00FC17C5" w:rsidRPr="00550C34" w:rsidTr="00FB234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C5" w:rsidRPr="00550C34" w:rsidRDefault="00FC17C5" w:rsidP="00FB234E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9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C5" w:rsidRPr="00550C34" w:rsidRDefault="00FC17C5" w:rsidP="00FB234E">
            <w:pPr>
              <w:jc w:val="left"/>
              <w:rPr>
                <w:rFonts w:ascii="Arial" w:hAnsi="Arial" w:cs="Arial"/>
                <w:b/>
                <w:bCs/>
                <w:color w:val="000000"/>
              </w:rPr>
            </w:pPr>
            <w:r w:rsidRPr="00550C34">
              <w:rPr>
                <w:rFonts w:ascii="Arial" w:hAnsi="Arial" w:cs="Arial"/>
                <w:b/>
                <w:bCs/>
                <w:color w:val="000000"/>
              </w:rPr>
              <w:t>Community Development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C5" w:rsidRPr="00550C34" w:rsidRDefault="00FC17C5" w:rsidP="00FB234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50C34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C5" w:rsidRPr="00550C34" w:rsidRDefault="00FC17C5" w:rsidP="00FB23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0C3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FC17C5" w:rsidRPr="00550C34" w:rsidTr="00FB234E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C5" w:rsidRPr="00550C34" w:rsidRDefault="00FC17C5" w:rsidP="00FB234E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C5" w:rsidRPr="00550C34" w:rsidRDefault="00FC17C5" w:rsidP="00FB234E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C5" w:rsidRPr="00550C34" w:rsidRDefault="00FC17C5" w:rsidP="00FB234E">
            <w:pPr>
              <w:jc w:val="center"/>
              <w:rPr>
                <w:rFonts w:ascii="Arial" w:hAnsi="Arial" w:cs="Arial"/>
                <w:b/>
                <w:bCs/>
                <w:color w:val="000000"/>
                <w:u w:val="single"/>
              </w:rPr>
            </w:pPr>
            <w:r w:rsidRPr="00550C34">
              <w:rPr>
                <w:rFonts w:ascii="Arial" w:hAnsi="Arial" w:cs="Arial"/>
                <w:b/>
                <w:bCs/>
                <w:color w:val="000000"/>
                <w:u w:val="single"/>
              </w:rPr>
              <w:t>Check #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C5" w:rsidRPr="00550C34" w:rsidRDefault="00FC17C5" w:rsidP="00FB234E">
            <w:pPr>
              <w:jc w:val="center"/>
              <w:rPr>
                <w:rFonts w:ascii="Arial" w:hAnsi="Arial" w:cs="Arial"/>
                <w:b/>
                <w:bCs/>
                <w:color w:val="000000"/>
                <w:u w:val="single"/>
              </w:rPr>
            </w:pPr>
            <w:r w:rsidRPr="00550C34">
              <w:rPr>
                <w:rFonts w:ascii="Arial" w:hAnsi="Arial" w:cs="Arial"/>
                <w:b/>
                <w:bCs/>
                <w:color w:val="000000"/>
                <w:u w:val="single"/>
              </w:rPr>
              <w:t>Date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C5" w:rsidRPr="00550C34" w:rsidRDefault="00FC17C5" w:rsidP="00FB234E">
            <w:pPr>
              <w:jc w:val="center"/>
              <w:rPr>
                <w:rFonts w:ascii="Arial" w:hAnsi="Arial" w:cs="Arial"/>
                <w:b/>
                <w:bCs/>
                <w:color w:val="000000"/>
                <w:u w:val="single"/>
              </w:rPr>
            </w:pPr>
            <w:r w:rsidRPr="00550C34">
              <w:rPr>
                <w:rFonts w:ascii="Arial" w:hAnsi="Arial" w:cs="Arial"/>
                <w:b/>
                <w:bCs/>
                <w:color w:val="000000"/>
                <w:u w:val="single"/>
              </w:rPr>
              <w:t>Acct#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C5" w:rsidRPr="00550C34" w:rsidRDefault="00FC17C5" w:rsidP="00FB234E">
            <w:pPr>
              <w:jc w:val="right"/>
              <w:rPr>
                <w:rFonts w:ascii="Arial" w:hAnsi="Arial" w:cs="Arial"/>
                <w:b/>
                <w:bCs/>
                <w:color w:val="000000"/>
                <w:u w:val="single"/>
              </w:rPr>
            </w:pPr>
            <w:r w:rsidRPr="00550C34">
              <w:rPr>
                <w:rFonts w:ascii="Arial" w:hAnsi="Arial" w:cs="Arial"/>
                <w:b/>
                <w:bCs/>
                <w:color w:val="000000"/>
                <w:u w:val="single"/>
              </w:rPr>
              <w:t>Amount</w:t>
            </w:r>
          </w:p>
        </w:tc>
      </w:tr>
      <w:tr w:rsidR="00FC17C5" w:rsidRPr="00550C34" w:rsidTr="00FB234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C5" w:rsidRPr="00550C34" w:rsidRDefault="00FC17C5" w:rsidP="00FB234E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C5" w:rsidRPr="00550C34" w:rsidRDefault="00FC17C5" w:rsidP="00FB234E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C5" w:rsidRPr="00550C34" w:rsidRDefault="00FC17C5" w:rsidP="00FB23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0C34"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C5" w:rsidRPr="00550C34" w:rsidRDefault="00FC17C5" w:rsidP="00FB23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0C34">
              <w:rPr>
                <w:rFonts w:ascii="Arial" w:hAnsi="Arial" w:cs="Arial"/>
                <w:color w:val="000000"/>
                <w:sz w:val="18"/>
                <w:szCs w:val="18"/>
              </w:rPr>
              <w:t>4/14/2020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C5" w:rsidRPr="00550C34" w:rsidRDefault="00FC17C5" w:rsidP="00FB234E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0C34">
              <w:rPr>
                <w:rFonts w:ascii="Arial" w:hAnsi="Arial" w:cs="Arial"/>
                <w:color w:val="000000"/>
                <w:sz w:val="18"/>
                <w:szCs w:val="18"/>
              </w:rPr>
              <w:t xml:space="preserve">Mike &amp; Michaela </w:t>
            </w:r>
            <w:proofErr w:type="spellStart"/>
            <w:r w:rsidRPr="00550C34">
              <w:rPr>
                <w:rFonts w:ascii="Arial" w:hAnsi="Arial" w:cs="Arial"/>
                <w:color w:val="000000"/>
                <w:sz w:val="18"/>
                <w:szCs w:val="18"/>
              </w:rPr>
              <w:t>Woolhiser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C5" w:rsidRPr="00550C34" w:rsidRDefault="00FC17C5" w:rsidP="00FB23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0C34">
              <w:rPr>
                <w:rFonts w:ascii="Arial" w:hAnsi="Arial" w:cs="Arial"/>
                <w:color w:val="000000"/>
                <w:sz w:val="18"/>
                <w:szCs w:val="18"/>
              </w:rPr>
              <w:t>5,500.00</w:t>
            </w:r>
          </w:p>
        </w:tc>
      </w:tr>
      <w:tr w:rsidR="00FC17C5" w:rsidRPr="00550C34" w:rsidTr="00FB234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C5" w:rsidRPr="00550C34" w:rsidRDefault="00FC17C5" w:rsidP="00FB234E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C5" w:rsidRPr="00550C34" w:rsidRDefault="00FC17C5" w:rsidP="00FB234E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C5" w:rsidRPr="00550C34" w:rsidRDefault="00FC17C5" w:rsidP="00FB234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C5" w:rsidRPr="00550C34" w:rsidRDefault="00FC17C5" w:rsidP="00FB23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0C3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C5" w:rsidRPr="00550C34" w:rsidRDefault="00FC17C5" w:rsidP="00FB234E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0C34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Loan- $5,000.00, Grant $500.00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C5" w:rsidRPr="00550C34" w:rsidRDefault="00FC17C5" w:rsidP="00FB234E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C17C5" w:rsidRPr="00550C34" w:rsidTr="00FB234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C5" w:rsidRPr="00550C34" w:rsidRDefault="00FC17C5" w:rsidP="00FB234E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C5" w:rsidRPr="00550C34" w:rsidRDefault="00FC17C5" w:rsidP="00FB234E">
            <w:pPr>
              <w:jc w:val="left"/>
              <w:rPr>
                <w:rFonts w:ascii="Arial" w:hAnsi="Arial" w:cs="Arial"/>
                <w:b/>
                <w:bCs/>
                <w:color w:val="000000"/>
              </w:rPr>
            </w:pPr>
            <w:r w:rsidRPr="00550C34">
              <w:rPr>
                <w:rFonts w:ascii="Arial" w:hAnsi="Arial" w:cs="Arial"/>
                <w:b/>
                <w:bCs/>
                <w:color w:val="000000"/>
              </w:rPr>
              <w:t>Housing Rehab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C5" w:rsidRPr="00550C34" w:rsidRDefault="00FC17C5" w:rsidP="00FB234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C5" w:rsidRPr="00550C34" w:rsidRDefault="00FC17C5" w:rsidP="00FB234E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C5" w:rsidRPr="00550C34" w:rsidRDefault="00FC17C5" w:rsidP="00FB234E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C17C5" w:rsidRPr="00550C34" w:rsidTr="00FB234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C5" w:rsidRPr="00550C34" w:rsidRDefault="00FC17C5" w:rsidP="00FB234E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C5" w:rsidRPr="00550C34" w:rsidRDefault="00FC17C5" w:rsidP="00FB234E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C5" w:rsidRPr="00550C34" w:rsidRDefault="00FC17C5" w:rsidP="00FB23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0C34">
              <w:rPr>
                <w:rFonts w:ascii="Arial" w:hAnsi="Arial" w:cs="Arial"/>
                <w:color w:val="000000"/>
                <w:sz w:val="18"/>
                <w:szCs w:val="18"/>
              </w:rPr>
              <w:t>367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C5" w:rsidRPr="00550C34" w:rsidRDefault="00FC17C5" w:rsidP="00FB23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0C34">
              <w:rPr>
                <w:rFonts w:ascii="Arial" w:hAnsi="Arial" w:cs="Arial"/>
                <w:color w:val="000000"/>
                <w:sz w:val="18"/>
                <w:szCs w:val="18"/>
              </w:rPr>
              <w:t>5/11/2020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C5" w:rsidRPr="00550C34" w:rsidRDefault="00FC17C5" w:rsidP="00FB234E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0C34">
              <w:rPr>
                <w:rFonts w:ascii="Arial" w:hAnsi="Arial" w:cs="Arial"/>
                <w:color w:val="000000"/>
                <w:sz w:val="18"/>
                <w:szCs w:val="18"/>
              </w:rPr>
              <w:t>CDS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C5" w:rsidRPr="00550C34" w:rsidRDefault="00FC17C5" w:rsidP="00FB23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0C34">
              <w:rPr>
                <w:rFonts w:ascii="Arial" w:hAnsi="Arial" w:cs="Arial"/>
                <w:color w:val="000000"/>
                <w:sz w:val="18"/>
                <w:szCs w:val="18"/>
              </w:rPr>
              <w:t>175.00</w:t>
            </w:r>
          </w:p>
        </w:tc>
      </w:tr>
      <w:tr w:rsidR="00FC17C5" w:rsidRPr="00550C34" w:rsidTr="00FB234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C5" w:rsidRPr="00550C34" w:rsidRDefault="00FC17C5" w:rsidP="00FB234E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C5" w:rsidRPr="00550C34" w:rsidRDefault="00FC17C5" w:rsidP="00FB234E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C5" w:rsidRPr="00550C34" w:rsidRDefault="00FC17C5" w:rsidP="00FB234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C5" w:rsidRPr="00550C34" w:rsidRDefault="00FC17C5" w:rsidP="00FB23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0C3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C5" w:rsidRPr="00550C34" w:rsidRDefault="00FC17C5" w:rsidP="00FB234E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0C34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Administration Fees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C5" w:rsidRPr="00550C34" w:rsidRDefault="00FC17C5" w:rsidP="00FB234E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C17C5" w:rsidRPr="00550C34" w:rsidTr="00FB234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C5" w:rsidRPr="00550C34" w:rsidRDefault="00FC17C5" w:rsidP="00FB234E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C5" w:rsidRPr="00550C34" w:rsidRDefault="00FC17C5" w:rsidP="00FB234E">
            <w:pPr>
              <w:jc w:val="left"/>
              <w:rPr>
                <w:rFonts w:ascii="Arial" w:hAnsi="Arial" w:cs="Arial"/>
                <w:b/>
                <w:bCs/>
                <w:color w:val="000000"/>
              </w:rPr>
            </w:pPr>
            <w:r w:rsidRPr="00550C34">
              <w:rPr>
                <w:rFonts w:ascii="Arial" w:hAnsi="Arial" w:cs="Arial"/>
                <w:b/>
                <w:bCs/>
                <w:color w:val="000000"/>
              </w:rPr>
              <w:t>Municipal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C5" w:rsidRPr="00550C34" w:rsidRDefault="00FC17C5" w:rsidP="00FB234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C5" w:rsidRPr="00550C34" w:rsidRDefault="00FC17C5" w:rsidP="00FB234E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C5" w:rsidRPr="00550C34" w:rsidRDefault="00FC17C5" w:rsidP="00FB234E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C17C5" w:rsidRPr="00550C34" w:rsidTr="00FB234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C5" w:rsidRPr="00550C34" w:rsidRDefault="00FC17C5" w:rsidP="00FB234E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C5" w:rsidRPr="00550C34" w:rsidRDefault="00FC17C5" w:rsidP="00FB234E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C5" w:rsidRPr="00550C34" w:rsidRDefault="00FC17C5" w:rsidP="00FB23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0C34">
              <w:rPr>
                <w:rFonts w:ascii="Arial" w:hAnsi="Arial" w:cs="Arial"/>
                <w:color w:val="000000"/>
                <w:sz w:val="18"/>
                <w:szCs w:val="18"/>
              </w:rPr>
              <w:t>11015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C5" w:rsidRPr="00550C34" w:rsidRDefault="00FC17C5" w:rsidP="00FB23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0C34">
              <w:rPr>
                <w:rFonts w:ascii="Arial" w:hAnsi="Arial" w:cs="Arial"/>
                <w:color w:val="000000"/>
                <w:sz w:val="18"/>
                <w:szCs w:val="18"/>
              </w:rPr>
              <w:t>4/24/2020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C5" w:rsidRPr="00550C34" w:rsidRDefault="00FC17C5" w:rsidP="00FB234E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0C34">
              <w:rPr>
                <w:rFonts w:ascii="Arial" w:hAnsi="Arial" w:cs="Arial"/>
                <w:color w:val="000000"/>
                <w:sz w:val="18"/>
                <w:szCs w:val="18"/>
              </w:rPr>
              <w:t>Black Hills Energy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C5" w:rsidRPr="00550C34" w:rsidRDefault="00FC17C5" w:rsidP="00FB23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0C34">
              <w:rPr>
                <w:rFonts w:ascii="Arial" w:hAnsi="Arial" w:cs="Arial"/>
                <w:color w:val="000000"/>
                <w:sz w:val="18"/>
                <w:szCs w:val="18"/>
              </w:rPr>
              <w:t>332.73</w:t>
            </w:r>
          </w:p>
        </w:tc>
      </w:tr>
      <w:tr w:rsidR="00FC17C5" w:rsidRPr="00550C34" w:rsidTr="00FB234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C5" w:rsidRPr="00550C34" w:rsidRDefault="00FC17C5" w:rsidP="00FB234E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C5" w:rsidRPr="00550C34" w:rsidRDefault="00FC17C5" w:rsidP="00FB234E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C5" w:rsidRPr="00550C34" w:rsidRDefault="00FC17C5" w:rsidP="00FB234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C5" w:rsidRPr="00550C34" w:rsidRDefault="00FC17C5" w:rsidP="00FB23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0C3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C5" w:rsidRPr="00550C34" w:rsidRDefault="00FC17C5" w:rsidP="00FB234E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0C34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Utilities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C5" w:rsidRPr="00550C34" w:rsidRDefault="00FC17C5" w:rsidP="00FB234E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C17C5" w:rsidRPr="00550C34" w:rsidTr="00FB234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C5" w:rsidRPr="00550C34" w:rsidRDefault="00FC17C5" w:rsidP="00FB234E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C5" w:rsidRPr="00550C34" w:rsidRDefault="00FC17C5" w:rsidP="00FB234E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C5" w:rsidRPr="00550C34" w:rsidRDefault="00FC17C5" w:rsidP="00FB23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0C34">
              <w:rPr>
                <w:rFonts w:ascii="Arial" w:hAnsi="Arial" w:cs="Arial"/>
                <w:color w:val="000000"/>
                <w:sz w:val="18"/>
                <w:szCs w:val="18"/>
              </w:rPr>
              <w:t>11017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C5" w:rsidRPr="00550C34" w:rsidRDefault="00FC17C5" w:rsidP="00FB23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0C34">
              <w:rPr>
                <w:rFonts w:ascii="Arial" w:hAnsi="Arial" w:cs="Arial"/>
                <w:color w:val="000000"/>
                <w:sz w:val="18"/>
                <w:szCs w:val="18"/>
              </w:rPr>
              <w:t>4/24/2020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C5" w:rsidRPr="00550C34" w:rsidRDefault="00FC17C5" w:rsidP="00FB234E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0C34">
              <w:rPr>
                <w:rFonts w:ascii="Arial" w:hAnsi="Arial" w:cs="Arial"/>
                <w:color w:val="000000"/>
                <w:sz w:val="18"/>
                <w:szCs w:val="18"/>
              </w:rPr>
              <w:t>L-Tron Corporation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C5" w:rsidRPr="00550C34" w:rsidRDefault="00FC17C5" w:rsidP="00FB23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0C34">
              <w:rPr>
                <w:rFonts w:ascii="Arial" w:hAnsi="Arial" w:cs="Arial"/>
                <w:color w:val="000000"/>
                <w:sz w:val="18"/>
                <w:szCs w:val="18"/>
              </w:rPr>
              <w:t>113.56</w:t>
            </w:r>
          </w:p>
        </w:tc>
      </w:tr>
      <w:tr w:rsidR="00FC17C5" w:rsidRPr="00550C34" w:rsidTr="00FB234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C5" w:rsidRPr="00550C34" w:rsidRDefault="00FC17C5" w:rsidP="00FB234E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C5" w:rsidRPr="00550C34" w:rsidRDefault="00FC17C5" w:rsidP="00FB234E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C5" w:rsidRPr="00550C34" w:rsidRDefault="00FC17C5" w:rsidP="00FB234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C5" w:rsidRPr="00550C34" w:rsidRDefault="00FC17C5" w:rsidP="00FB23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0C3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C5" w:rsidRPr="00550C34" w:rsidRDefault="00FC17C5" w:rsidP="00FB234E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0C34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IT Equipment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C5" w:rsidRPr="00550C34" w:rsidRDefault="00FC17C5" w:rsidP="00FB234E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C17C5" w:rsidRPr="00550C34" w:rsidTr="00FB234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C5" w:rsidRPr="00550C34" w:rsidRDefault="00FC17C5" w:rsidP="00FB234E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C5" w:rsidRPr="00550C34" w:rsidRDefault="00FC17C5" w:rsidP="00FB234E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C5" w:rsidRPr="00550C34" w:rsidRDefault="00FC17C5" w:rsidP="00FB23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0C34">
              <w:rPr>
                <w:rFonts w:ascii="Arial" w:hAnsi="Arial" w:cs="Arial"/>
                <w:color w:val="000000"/>
                <w:sz w:val="18"/>
                <w:szCs w:val="18"/>
              </w:rPr>
              <w:t>11022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C5" w:rsidRPr="00550C34" w:rsidRDefault="00FC17C5" w:rsidP="00FB23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0C34">
              <w:rPr>
                <w:rFonts w:ascii="Arial" w:hAnsi="Arial" w:cs="Arial"/>
                <w:color w:val="000000"/>
                <w:sz w:val="18"/>
                <w:szCs w:val="18"/>
              </w:rPr>
              <w:t>5/11/2020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C5" w:rsidRPr="00550C34" w:rsidRDefault="00FC17C5" w:rsidP="00FB234E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550C34">
              <w:rPr>
                <w:rFonts w:ascii="Arial" w:hAnsi="Arial" w:cs="Arial"/>
                <w:color w:val="000000"/>
                <w:sz w:val="18"/>
                <w:szCs w:val="18"/>
              </w:rPr>
              <w:t>Akrs</w:t>
            </w:r>
            <w:proofErr w:type="spellEnd"/>
            <w:r w:rsidRPr="00550C34">
              <w:rPr>
                <w:rFonts w:ascii="Arial" w:hAnsi="Arial" w:cs="Arial"/>
                <w:color w:val="000000"/>
                <w:sz w:val="18"/>
                <w:szCs w:val="18"/>
              </w:rPr>
              <w:t xml:space="preserve"> Equipment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C5" w:rsidRPr="00550C34" w:rsidRDefault="00FC17C5" w:rsidP="00FB23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0C34">
              <w:rPr>
                <w:rFonts w:ascii="Arial" w:hAnsi="Arial" w:cs="Arial"/>
                <w:color w:val="000000"/>
                <w:sz w:val="18"/>
                <w:szCs w:val="18"/>
              </w:rPr>
              <w:t>1,143.12</w:t>
            </w:r>
          </w:p>
        </w:tc>
      </w:tr>
      <w:tr w:rsidR="00FC17C5" w:rsidRPr="00550C34" w:rsidTr="00FB234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C5" w:rsidRPr="00550C34" w:rsidRDefault="00FC17C5" w:rsidP="00FB234E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C5" w:rsidRPr="00550C34" w:rsidRDefault="00FC17C5" w:rsidP="00FB234E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C5" w:rsidRPr="00550C34" w:rsidRDefault="00FC17C5" w:rsidP="00FB234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C5" w:rsidRPr="00550C34" w:rsidRDefault="00FC17C5" w:rsidP="00FB23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0C3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C5" w:rsidRPr="00550C34" w:rsidRDefault="00FC17C5" w:rsidP="00FB234E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0C34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Repairs to JD Mower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C5" w:rsidRPr="00550C34" w:rsidRDefault="00FC17C5" w:rsidP="00FB234E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C17C5" w:rsidRPr="00550C34" w:rsidTr="00FB234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C5" w:rsidRPr="00550C34" w:rsidRDefault="00FC17C5" w:rsidP="00FB234E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C5" w:rsidRPr="00550C34" w:rsidRDefault="00FC17C5" w:rsidP="00FB234E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C5" w:rsidRPr="00550C34" w:rsidRDefault="00FC17C5" w:rsidP="00FB23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0C34">
              <w:rPr>
                <w:rFonts w:ascii="Arial" w:hAnsi="Arial" w:cs="Arial"/>
                <w:color w:val="000000"/>
                <w:sz w:val="18"/>
                <w:szCs w:val="18"/>
              </w:rPr>
              <w:t>11023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C5" w:rsidRPr="00550C34" w:rsidRDefault="00FC17C5" w:rsidP="00FB23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0C34">
              <w:rPr>
                <w:rFonts w:ascii="Arial" w:hAnsi="Arial" w:cs="Arial"/>
                <w:color w:val="000000"/>
                <w:sz w:val="18"/>
                <w:szCs w:val="18"/>
              </w:rPr>
              <w:t>5/11/2020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C5" w:rsidRPr="00550C34" w:rsidRDefault="00FC17C5" w:rsidP="00FB234E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0C34">
              <w:rPr>
                <w:rFonts w:ascii="Arial" w:hAnsi="Arial" w:cs="Arial"/>
                <w:color w:val="000000"/>
                <w:sz w:val="18"/>
                <w:szCs w:val="18"/>
              </w:rPr>
              <w:t>Appeara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C5" w:rsidRPr="00550C34" w:rsidRDefault="00FC17C5" w:rsidP="00FB23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0C34">
              <w:rPr>
                <w:rFonts w:ascii="Arial" w:hAnsi="Arial" w:cs="Arial"/>
                <w:color w:val="000000"/>
                <w:sz w:val="18"/>
                <w:szCs w:val="18"/>
              </w:rPr>
              <w:t>52.75</w:t>
            </w:r>
          </w:p>
        </w:tc>
      </w:tr>
      <w:tr w:rsidR="00FC17C5" w:rsidRPr="00550C34" w:rsidTr="00FB234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C5" w:rsidRPr="00550C34" w:rsidRDefault="00FC17C5" w:rsidP="00FB234E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C5" w:rsidRPr="00550C34" w:rsidRDefault="00FC17C5" w:rsidP="00FB234E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C5" w:rsidRPr="00550C34" w:rsidRDefault="00FC17C5" w:rsidP="00FB234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C5" w:rsidRPr="00550C34" w:rsidRDefault="00FC17C5" w:rsidP="00FB23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0C3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C5" w:rsidRPr="00550C34" w:rsidRDefault="00FC17C5" w:rsidP="00FB234E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0C34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Supplies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C5" w:rsidRPr="00550C34" w:rsidRDefault="00FC17C5" w:rsidP="00FB234E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C17C5" w:rsidRPr="00550C34" w:rsidTr="00FB234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C5" w:rsidRPr="00550C34" w:rsidRDefault="00FC17C5" w:rsidP="00FB234E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C5" w:rsidRPr="00550C34" w:rsidRDefault="00FC17C5" w:rsidP="00FB234E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C5" w:rsidRPr="00550C34" w:rsidRDefault="00FC17C5" w:rsidP="00FB23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0C34">
              <w:rPr>
                <w:rFonts w:ascii="Arial" w:hAnsi="Arial" w:cs="Arial"/>
                <w:color w:val="000000"/>
                <w:sz w:val="18"/>
                <w:szCs w:val="18"/>
              </w:rPr>
              <w:t>11024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C5" w:rsidRPr="00550C34" w:rsidRDefault="00FC17C5" w:rsidP="00FB23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0C34">
              <w:rPr>
                <w:rFonts w:ascii="Arial" w:hAnsi="Arial" w:cs="Arial"/>
                <w:color w:val="000000"/>
                <w:sz w:val="18"/>
                <w:szCs w:val="18"/>
              </w:rPr>
              <w:t>5/11/2020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C5" w:rsidRPr="00550C34" w:rsidRDefault="00FC17C5" w:rsidP="00FB234E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0C34">
              <w:rPr>
                <w:rFonts w:ascii="Arial" w:hAnsi="Arial" w:cs="Arial"/>
                <w:color w:val="000000"/>
                <w:sz w:val="18"/>
                <w:szCs w:val="18"/>
              </w:rPr>
              <w:t xml:space="preserve">Benefit Plans </w:t>
            </w:r>
            <w:proofErr w:type="spellStart"/>
            <w:r w:rsidRPr="00550C34">
              <w:rPr>
                <w:rFonts w:ascii="Arial" w:hAnsi="Arial" w:cs="Arial"/>
                <w:color w:val="000000"/>
                <w:sz w:val="18"/>
                <w:szCs w:val="18"/>
              </w:rPr>
              <w:t>Inc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C5" w:rsidRPr="00550C34" w:rsidRDefault="00FC17C5" w:rsidP="00FB23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0C34">
              <w:rPr>
                <w:rFonts w:ascii="Arial" w:hAnsi="Arial" w:cs="Arial"/>
                <w:color w:val="000000"/>
                <w:sz w:val="18"/>
                <w:szCs w:val="18"/>
              </w:rPr>
              <w:t>62.49</w:t>
            </w:r>
          </w:p>
        </w:tc>
      </w:tr>
      <w:tr w:rsidR="00FC17C5" w:rsidRPr="00550C34" w:rsidTr="00FB234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C5" w:rsidRPr="00550C34" w:rsidRDefault="00FC17C5" w:rsidP="00FB234E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C5" w:rsidRPr="00550C34" w:rsidRDefault="00FC17C5" w:rsidP="00FB234E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C5" w:rsidRPr="00550C34" w:rsidRDefault="00FC17C5" w:rsidP="00FB234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C5" w:rsidRPr="00550C34" w:rsidRDefault="00FC17C5" w:rsidP="00FB23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0C3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C5" w:rsidRPr="00550C34" w:rsidRDefault="00FC17C5" w:rsidP="00FB234E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0C34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Retirement Plan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C5" w:rsidRPr="00550C34" w:rsidRDefault="00FC17C5" w:rsidP="00FB234E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C17C5" w:rsidRPr="00550C34" w:rsidTr="00FB234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C5" w:rsidRPr="00550C34" w:rsidRDefault="00FC17C5" w:rsidP="00FB234E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C5" w:rsidRPr="00550C34" w:rsidRDefault="00FC17C5" w:rsidP="00FB234E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C5" w:rsidRPr="00550C34" w:rsidRDefault="00FC17C5" w:rsidP="00FB23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0C34">
              <w:rPr>
                <w:rFonts w:ascii="Arial" w:hAnsi="Arial" w:cs="Arial"/>
                <w:color w:val="000000"/>
                <w:sz w:val="18"/>
                <w:szCs w:val="18"/>
              </w:rPr>
              <w:t>11025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C5" w:rsidRPr="00550C34" w:rsidRDefault="00FC17C5" w:rsidP="00FB23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0C34">
              <w:rPr>
                <w:rFonts w:ascii="Arial" w:hAnsi="Arial" w:cs="Arial"/>
                <w:color w:val="000000"/>
                <w:sz w:val="18"/>
                <w:szCs w:val="18"/>
              </w:rPr>
              <w:t>5/11/2020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C5" w:rsidRPr="00550C34" w:rsidRDefault="00FC17C5" w:rsidP="00FB234E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0C34">
              <w:rPr>
                <w:rFonts w:ascii="Arial" w:hAnsi="Arial" w:cs="Arial"/>
                <w:color w:val="000000"/>
                <w:sz w:val="18"/>
                <w:szCs w:val="18"/>
              </w:rPr>
              <w:t xml:space="preserve">Don's Auto Parts </w:t>
            </w:r>
            <w:proofErr w:type="spellStart"/>
            <w:r w:rsidRPr="00550C34">
              <w:rPr>
                <w:rFonts w:ascii="Arial" w:hAnsi="Arial" w:cs="Arial"/>
                <w:color w:val="000000"/>
                <w:sz w:val="18"/>
                <w:szCs w:val="18"/>
              </w:rPr>
              <w:t>Inc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C5" w:rsidRPr="00550C34" w:rsidRDefault="00FC17C5" w:rsidP="00FB23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0C34">
              <w:rPr>
                <w:rFonts w:ascii="Arial" w:hAnsi="Arial" w:cs="Arial"/>
                <w:color w:val="000000"/>
                <w:sz w:val="18"/>
                <w:szCs w:val="18"/>
              </w:rPr>
              <w:t>215.36</w:t>
            </w:r>
          </w:p>
        </w:tc>
      </w:tr>
      <w:tr w:rsidR="00FC17C5" w:rsidRPr="00550C34" w:rsidTr="00FB234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C5" w:rsidRPr="00550C34" w:rsidRDefault="00FC17C5" w:rsidP="00FB234E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C5" w:rsidRPr="00550C34" w:rsidRDefault="00FC17C5" w:rsidP="00FB234E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C5" w:rsidRPr="00550C34" w:rsidRDefault="00FC17C5" w:rsidP="00FB234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C5" w:rsidRPr="00550C34" w:rsidRDefault="00FC17C5" w:rsidP="00FB23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0C3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C5" w:rsidRPr="00550C34" w:rsidRDefault="00FC17C5" w:rsidP="00FB234E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0C34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Seat covers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C5" w:rsidRPr="00550C34" w:rsidRDefault="00FC17C5" w:rsidP="00FB234E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C17C5" w:rsidRPr="00550C34" w:rsidTr="00FB234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C5" w:rsidRPr="00550C34" w:rsidRDefault="00FC17C5" w:rsidP="00FB234E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C5" w:rsidRPr="00550C34" w:rsidRDefault="00FC17C5" w:rsidP="00FB234E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C5" w:rsidRPr="00550C34" w:rsidRDefault="00FC17C5" w:rsidP="00FB23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0C34">
              <w:rPr>
                <w:rFonts w:ascii="Arial" w:hAnsi="Arial" w:cs="Arial"/>
                <w:color w:val="000000"/>
                <w:sz w:val="18"/>
                <w:szCs w:val="18"/>
              </w:rPr>
              <w:t>11026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C5" w:rsidRPr="00550C34" w:rsidRDefault="00FC17C5" w:rsidP="00FB23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0C34">
              <w:rPr>
                <w:rFonts w:ascii="Arial" w:hAnsi="Arial" w:cs="Arial"/>
                <w:color w:val="000000"/>
                <w:sz w:val="18"/>
                <w:szCs w:val="18"/>
              </w:rPr>
              <w:t>5/11/2020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C5" w:rsidRPr="00550C34" w:rsidRDefault="00FC17C5" w:rsidP="00FB234E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0C34">
              <w:rPr>
                <w:rFonts w:ascii="Arial" w:hAnsi="Arial" w:cs="Arial"/>
                <w:color w:val="000000"/>
                <w:sz w:val="18"/>
                <w:szCs w:val="18"/>
              </w:rPr>
              <w:t>MARC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C5" w:rsidRPr="00550C34" w:rsidRDefault="00FC17C5" w:rsidP="00FB23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0C34">
              <w:rPr>
                <w:rFonts w:ascii="Arial" w:hAnsi="Arial" w:cs="Arial"/>
                <w:color w:val="000000"/>
                <w:sz w:val="18"/>
                <w:szCs w:val="18"/>
              </w:rPr>
              <w:t>1,337.39</w:t>
            </w:r>
          </w:p>
        </w:tc>
      </w:tr>
      <w:tr w:rsidR="00FC17C5" w:rsidRPr="00550C34" w:rsidTr="00FB234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C5" w:rsidRPr="00550C34" w:rsidRDefault="00FC17C5" w:rsidP="00FB234E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C5" w:rsidRPr="00550C34" w:rsidRDefault="00FC17C5" w:rsidP="00FB234E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C5" w:rsidRPr="00550C34" w:rsidRDefault="00FC17C5" w:rsidP="00FB234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C5" w:rsidRPr="00550C34" w:rsidRDefault="00FC17C5" w:rsidP="00FB23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0C3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C5" w:rsidRPr="00550C34" w:rsidRDefault="00FC17C5" w:rsidP="00FB234E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0C34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Materials to patch street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C5" w:rsidRPr="00550C34" w:rsidRDefault="00FC17C5" w:rsidP="00FB234E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C17C5" w:rsidRPr="00550C34" w:rsidTr="00FB234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C5" w:rsidRPr="00550C34" w:rsidRDefault="00FC17C5" w:rsidP="00FB234E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C5" w:rsidRPr="00550C34" w:rsidRDefault="00FC17C5" w:rsidP="00FB234E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C5" w:rsidRPr="00550C34" w:rsidRDefault="00FC17C5" w:rsidP="00FB23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0C34">
              <w:rPr>
                <w:rFonts w:ascii="Arial" w:hAnsi="Arial" w:cs="Arial"/>
                <w:color w:val="000000"/>
                <w:sz w:val="18"/>
                <w:szCs w:val="18"/>
              </w:rPr>
              <w:t>11027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C5" w:rsidRPr="00550C34" w:rsidRDefault="00FC17C5" w:rsidP="00FB23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0C34">
              <w:rPr>
                <w:rFonts w:ascii="Arial" w:hAnsi="Arial" w:cs="Arial"/>
                <w:color w:val="000000"/>
                <w:sz w:val="18"/>
                <w:szCs w:val="18"/>
              </w:rPr>
              <w:t>5/11/2020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C5" w:rsidRPr="00550C34" w:rsidRDefault="00FC17C5" w:rsidP="00FB234E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0C34">
              <w:rPr>
                <w:rFonts w:ascii="Arial" w:hAnsi="Arial" w:cs="Arial"/>
                <w:color w:val="000000"/>
                <w:sz w:val="18"/>
                <w:szCs w:val="18"/>
              </w:rPr>
              <w:t>Trotter Grain &amp; Fertilizer-Sargent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C5" w:rsidRPr="00550C34" w:rsidRDefault="00FC17C5" w:rsidP="00FB23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0C34">
              <w:rPr>
                <w:rFonts w:ascii="Arial" w:hAnsi="Arial" w:cs="Arial"/>
                <w:color w:val="000000"/>
                <w:sz w:val="18"/>
                <w:szCs w:val="18"/>
              </w:rPr>
              <w:t>220.35</w:t>
            </w:r>
          </w:p>
        </w:tc>
      </w:tr>
      <w:tr w:rsidR="00FC17C5" w:rsidRPr="00550C34" w:rsidTr="00FB234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C5" w:rsidRPr="00550C34" w:rsidRDefault="00FC17C5" w:rsidP="00FB234E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C5" w:rsidRPr="00550C34" w:rsidRDefault="00FC17C5" w:rsidP="00FB234E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C5" w:rsidRPr="00550C34" w:rsidRDefault="00FC17C5" w:rsidP="00FB234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C5" w:rsidRPr="00550C34" w:rsidRDefault="00FC17C5" w:rsidP="00FB23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0C3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C5" w:rsidRPr="00550C34" w:rsidRDefault="00FC17C5" w:rsidP="00FB234E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0C34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Weed killer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C5" w:rsidRPr="00550C34" w:rsidRDefault="00FC17C5" w:rsidP="00FB234E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C17C5" w:rsidRPr="00550C34" w:rsidTr="00FB234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C5" w:rsidRPr="00550C34" w:rsidRDefault="00FC17C5" w:rsidP="00FB234E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C5" w:rsidRPr="00550C34" w:rsidRDefault="00FC17C5" w:rsidP="00FB234E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C5" w:rsidRPr="00550C34" w:rsidRDefault="00FC17C5" w:rsidP="00FB23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0C34">
              <w:rPr>
                <w:rFonts w:ascii="Arial" w:hAnsi="Arial" w:cs="Arial"/>
                <w:color w:val="000000"/>
                <w:sz w:val="18"/>
                <w:szCs w:val="18"/>
              </w:rPr>
              <w:t>11028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C5" w:rsidRPr="00550C34" w:rsidRDefault="00FC17C5" w:rsidP="00FB23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0C34">
              <w:rPr>
                <w:rFonts w:ascii="Arial" w:hAnsi="Arial" w:cs="Arial"/>
                <w:color w:val="000000"/>
                <w:sz w:val="18"/>
                <w:szCs w:val="18"/>
              </w:rPr>
              <w:t>5/11/2020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C5" w:rsidRPr="00550C34" w:rsidRDefault="00FC17C5" w:rsidP="00FB234E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0C34">
              <w:rPr>
                <w:rFonts w:ascii="Arial" w:hAnsi="Arial" w:cs="Arial"/>
                <w:color w:val="000000"/>
                <w:sz w:val="18"/>
                <w:szCs w:val="18"/>
              </w:rPr>
              <w:t>Trotter's Whoa &amp; Go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C5" w:rsidRPr="00550C34" w:rsidRDefault="00FC17C5" w:rsidP="00FB23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0C34">
              <w:rPr>
                <w:rFonts w:ascii="Arial" w:hAnsi="Arial" w:cs="Arial"/>
                <w:color w:val="000000"/>
                <w:sz w:val="18"/>
                <w:szCs w:val="18"/>
              </w:rPr>
              <w:t>419.79</w:t>
            </w:r>
          </w:p>
        </w:tc>
      </w:tr>
      <w:tr w:rsidR="00FC17C5" w:rsidRPr="00550C34" w:rsidTr="00FB234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C5" w:rsidRPr="00550C34" w:rsidRDefault="00FC17C5" w:rsidP="00FB234E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C5" w:rsidRPr="00550C34" w:rsidRDefault="00FC17C5" w:rsidP="00FB234E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C5" w:rsidRPr="00550C34" w:rsidRDefault="00FC17C5" w:rsidP="00FB234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C5" w:rsidRPr="00550C34" w:rsidRDefault="00FC17C5" w:rsidP="00FB23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0C3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C5" w:rsidRPr="00550C34" w:rsidRDefault="00FC17C5" w:rsidP="00FB234E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0C34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Fuel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C5" w:rsidRPr="00550C34" w:rsidRDefault="00FC17C5" w:rsidP="00FB234E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C17C5" w:rsidRPr="00550C34" w:rsidTr="00FB234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C5" w:rsidRPr="00550C34" w:rsidRDefault="00FC17C5" w:rsidP="00FB234E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C5" w:rsidRPr="00550C34" w:rsidRDefault="00FC17C5" w:rsidP="00FB234E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C5" w:rsidRPr="00550C34" w:rsidRDefault="00FC17C5" w:rsidP="00FB23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0C34">
              <w:rPr>
                <w:rFonts w:ascii="Arial" w:hAnsi="Arial" w:cs="Arial"/>
                <w:color w:val="000000"/>
                <w:sz w:val="18"/>
                <w:szCs w:val="18"/>
              </w:rPr>
              <w:t>11029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C5" w:rsidRPr="00550C34" w:rsidRDefault="00FC17C5" w:rsidP="00FB23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0C34">
              <w:rPr>
                <w:rFonts w:ascii="Arial" w:hAnsi="Arial" w:cs="Arial"/>
                <w:color w:val="000000"/>
                <w:sz w:val="18"/>
                <w:szCs w:val="18"/>
              </w:rPr>
              <w:t>5/11/2020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C5" w:rsidRPr="00550C34" w:rsidRDefault="00FC17C5" w:rsidP="00FB234E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0C34">
              <w:rPr>
                <w:rFonts w:ascii="Arial" w:hAnsi="Arial" w:cs="Arial"/>
                <w:color w:val="000000"/>
                <w:sz w:val="18"/>
                <w:szCs w:val="18"/>
              </w:rPr>
              <w:t>Ulrich Gravel INC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C5" w:rsidRPr="00550C34" w:rsidRDefault="00FC17C5" w:rsidP="00FB23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0C34">
              <w:rPr>
                <w:rFonts w:ascii="Arial" w:hAnsi="Arial" w:cs="Arial"/>
                <w:color w:val="000000"/>
                <w:sz w:val="18"/>
                <w:szCs w:val="18"/>
              </w:rPr>
              <w:t>2,118.96</w:t>
            </w:r>
          </w:p>
        </w:tc>
      </w:tr>
      <w:tr w:rsidR="00FC17C5" w:rsidRPr="00550C34" w:rsidTr="00FB234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C5" w:rsidRPr="00550C34" w:rsidRDefault="00FC17C5" w:rsidP="00FB234E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C5" w:rsidRPr="00550C34" w:rsidRDefault="00FC17C5" w:rsidP="00FB234E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C5" w:rsidRPr="00550C34" w:rsidRDefault="00FC17C5" w:rsidP="00FB234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C5" w:rsidRPr="00550C34" w:rsidRDefault="00FC17C5" w:rsidP="00FB23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0C3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C5" w:rsidRDefault="00FC17C5" w:rsidP="00FB234E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0C34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Crush Concrete</w:t>
            </w:r>
          </w:p>
          <w:p w:rsidR="00FC17C5" w:rsidRDefault="00FC17C5" w:rsidP="00FB234E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C17C5" w:rsidRPr="00550C34" w:rsidRDefault="00FC17C5" w:rsidP="00FB234E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C5" w:rsidRPr="00550C34" w:rsidRDefault="00FC17C5" w:rsidP="00FB234E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C17C5" w:rsidRPr="00550C34" w:rsidTr="00FB234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C5" w:rsidRPr="00550C34" w:rsidRDefault="00FC17C5" w:rsidP="00FB234E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C5" w:rsidRPr="00550C34" w:rsidRDefault="00FC17C5" w:rsidP="00FB234E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C5" w:rsidRPr="00550C34" w:rsidRDefault="00FC17C5" w:rsidP="00FB23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0C34">
              <w:rPr>
                <w:rFonts w:ascii="Arial" w:hAnsi="Arial" w:cs="Arial"/>
                <w:color w:val="000000"/>
                <w:sz w:val="18"/>
                <w:szCs w:val="18"/>
              </w:rPr>
              <w:t>11030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C5" w:rsidRPr="00550C34" w:rsidRDefault="00FC17C5" w:rsidP="00FB23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0C34">
              <w:rPr>
                <w:rFonts w:ascii="Arial" w:hAnsi="Arial" w:cs="Arial"/>
                <w:color w:val="000000"/>
                <w:sz w:val="18"/>
                <w:szCs w:val="18"/>
              </w:rPr>
              <w:t>5/11/2020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C5" w:rsidRPr="00550C34" w:rsidRDefault="00FC17C5" w:rsidP="00FB234E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0C34">
              <w:rPr>
                <w:rFonts w:ascii="Arial" w:hAnsi="Arial" w:cs="Arial"/>
                <w:color w:val="000000"/>
                <w:sz w:val="18"/>
                <w:szCs w:val="18"/>
              </w:rPr>
              <w:t>V-BAR TRAILER SALES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C5" w:rsidRPr="00550C34" w:rsidRDefault="00FC17C5" w:rsidP="00FB23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0C34">
              <w:rPr>
                <w:rFonts w:ascii="Arial" w:hAnsi="Arial" w:cs="Arial"/>
                <w:color w:val="000000"/>
                <w:sz w:val="18"/>
                <w:szCs w:val="18"/>
              </w:rPr>
              <w:t>317.81</w:t>
            </w:r>
          </w:p>
        </w:tc>
      </w:tr>
      <w:tr w:rsidR="00FC17C5" w:rsidRPr="00550C34" w:rsidTr="00FB234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C5" w:rsidRPr="00550C34" w:rsidRDefault="00FC17C5" w:rsidP="00FB234E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C5" w:rsidRPr="00550C34" w:rsidRDefault="00FC17C5" w:rsidP="00FB234E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C5" w:rsidRPr="00550C34" w:rsidRDefault="00FC17C5" w:rsidP="00FB234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C5" w:rsidRPr="00550C34" w:rsidRDefault="00FC17C5" w:rsidP="00FB23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0C3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C5" w:rsidRPr="00550C34" w:rsidRDefault="00FC17C5" w:rsidP="00FB234E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0C34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Repairs to Backhoe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C5" w:rsidRPr="00550C34" w:rsidRDefault="00FC17C5" w:rsidP="00FB234E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C17C5" w:rsidRPr="00550C34" w:rsidTr="00FB234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C5" w:rsidRPr="00550C34" w:rsidRDefault="00FC17C5" w:rsidP="00FB234E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C5" w:rsidRPr="00550C34" w:rsidRDefault="00FC17C5" w:rsidP="00FB234E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C5" w:rsidRPr="00550C34" w:rsidRDefault="00FC17C5" w:rsidP="00FB23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0C34">
              <w:rPr>
                <w:rFonts w:ascii="Arial" w:hAnsi="Arial" w:cs="Arial"/>
                <w:color w:val="000000"/>
                <w:sz w:val="18"/>
                <w:szCs w:val="18"/>
              </w:rPr>
              <w:t>11031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C5" w:rsidRPr="00550C34" w:rsidRDefault="00FC17C5" w:rsidP="00FB23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0C34">
              <w:rPr>
                <w:rFonts w:ascii="Arial" w:hAnsi="Arial" w:cs="Arial"/>
                <w:color w:val="000000"/>
                <w:sz w:val="18"/>
                <w:szCs w:val="18"/>
              </w:rPr>
              <w:t>5/11/2020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C5" w:rsidRPr="00550C34" w:rsidRDefault="00FC17C5" w:rsidP="00FB234E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0C34">
              <w:rPr>
                <w:rFonts w:ascii="Arial" w:hAnsi="Arial" w:cs="Arial"/>
                <w:color w:val="000000"/>
                <w:sz w:val="18"/>
                <w:szCs w:val="18"/>
              </w:rPr>
              <w:t>Verizon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C5" w:rsidRPr="00550C34" w:rsidRDefault="00FC17C5" w:rsidP="00FB23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0C34">
              <w:rPr>
                <w:rFonts w:ascii="Arial" w:hAnsi="Arial" w:cs="Arial"/>
                <w:color w:val="000000"/>
                <w:sz w:val="18"/>
                <w:szCs w:val="18"/>
              </w:rPr>
              <w:t>40.01</w:t>
            </w:r>
          </w:p>
        </w:tc>
      </w:tr>
      <w:tr w:rsidR="00FC17C5" w:rsidRPr="00550C34" w:rsidTr="00FB234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C5" w:rsidRPr="00550C34" w:rsidRDefault="00FC17C5" w:rsidP="00FB234E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C5" w:rsidRPr="00550C34" w:rsidRDefault="00FC17C5" w:rsidP="00FB234E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C5" w:rsidRPr="00550C34" w:rsidRDefault="00FC17C5" w:rsidP="00FB234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C5" w:rsidRPr="00550C34" w:rsidRDefault="00FC17C5" w:rsidP="00FB23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0C3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C5" w:rsidRPr="00550C34" w:rsidRDefault="00FC17C5" w:rsidP="00FB234E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0C34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IT Equipment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C5" w:rsidRPr="00550C34" w:rsidRDefault="00FC17C5" w:rsidP="00FB234E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C17C5" w:rsidRPr="00550C34" w:rsidTr="00FB234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C5" w:rsidRPr="00550C34" w:rsidRDefault="00FC17C5" w:rsidP="00FB234E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C5" w:rsidRPr="00550C34" w:rsidRDefault="00FC17C5" w:rsidP="00FB234E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C5" w:rsidRPr="00550C34" w:rsidRDefault="00FC17C5" w:rsidP="00FB234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C5" w:rsidRPr="00550C34" w:rsidRDefault="00FC17C5" w:rsidP="00FB23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C5" w:rsidRPr="00550C34" w:rsidRDefault="00FC17C5" w:rsidP="00FB234E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0C34">
              <w:rPr>
                <w:rFonts w:ascii="Arial" w:hAnsi="Arial" w:cs="Arial"/>
                <w:color w:val="000000"/>
                <w:sz w:val="18"/>
                <w:szCs w:val="18"/>
              </w:rPr>
              <w:t>May Municipal Payroll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C5" w:rsidRPr="00550C34" w:rsidRDefault="00FC17C5" w:rsidP="00FB234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50C34">
              <w:rPr>
                <w:rFonts w:ascii="Calibri" w:hAnsi="Calibri"/>
                <w:color w:val="000000"/>
                <w:sz w:val="22"/>
                <w:szCs w:val="22"/>
              </w:rPr>
              <w:t>24,933.34</w:t>
            </w:r>
          </w:p>
        </w:tc>
      </w:tr>
      <w:tr w:rsidR="00FC17C5" w:rsidRPr="00550C34" w:rsidTr="00FB234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C5" w:rsidRPr="00550C34" w:rsidRDefault="00FC17C5" w:rsidP="00FB234E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C5" w:rsidRPr="00550C34" w:rsidRDefault="00FC17C5" w:rsidP="00FB234E">
            <w:pPr>
              <w:jc w:val="left"/>
              <w:rPr>
                <w:rFonts w:ascii="Arial" w:hAnsi="Arial" w:cs="Arial"/>
                <w:b/>
                <w:bCs/>
                <w:color w:val="000000"/>
              </w:rPr>
            </w:pPr>
            <w:r w:rsidRPr="00550C34">
              <w:rPr>
                <w:rFonts w:ascii="Arial" w:hAnsi="Arial" w:cs="Arial"/>
                <w:b/>
                <w:bCs/>
                <w:color w:val="000000"/>
              </w:rPr>
              <w:t>Utility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17C5" w:rsidRPr="00550C34" w:rsidRDefault="00FC17C5" w:rsidP="00FB234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0C3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C5" w:rsidRPr="00550C34" w:rsidRDefault="00FC17C5" w:rsidP="00FB234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C5" w:rsidRPr="00550C34" w:rsidRDefault="00FC17C5" w:rsidP="00FB234E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C5" w:rsidRPr="00550C34" w:rsidRDefault="00FC17C5" w:rsidP="00FB234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50C34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FC17C5" w:rsidRPr="00550C34" w:rsidTr="00FB234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C5" w:rsidRPr="00550C34" w:rsidRDefault="00FC17C5" w:rsidP="00FB234E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C5" w:rsidRPr="00550C34" w:rsidRDefault="00FC17C5" w:rsidP="00FB234E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C5" w:rsidRPr="00550C34" w:rsidRDefault="00FC17C5" w:rsidP="00FB23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0C34">
              <w:rPr>
                <w:rFonts w:ascii="Arial" w:hAnsi="Arial" w:cs="Arial"/>
                <w:color w:val="000000"/>
                <w:sz w:val="18"/>
                <w:szCs w:val="18"/>
              </w:rPr>
              <w:t>12946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C5" w:rsidRPr="00550C34" w:rsidRDefault="00FC17C5" w:rsidP="00FB23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0C34">
              <w:rPr>
                <w:rFonts w:ascii="Arial" w:hAnsi="Arial" w:cs="Arial"/>
                <w:color w:val="000000"/>
                <w:sz w:val="18"/>
                <w:szCs w:val="18"/>
              </w:rPr>
              <w:t>4/24/2020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C5" w:rsidRPr="00550C34" w:rsidRDefault="00FC17C5" w:rsidP="00FB234E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0C34">
              <w:rPr>
                <w:rFonts w:ascii="Arial" w:hAnsi="Arial" w:cs="Arial"/>
                <w:color w:val="000000"/>
                <w:sz w:val="18"/>
                <w:szCs w:val="18"/>
              </w:rPr>
              <w:t>Black Hills Energy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C5" w:rsidRPr="00550C34" w:rsidRDefault="00FC17C5" w:rsidP="00FB23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0C34">
              <w:rPr>
                <w:rFonts w:ascii="Arial" w:hAnsi="Arial" w:cs="Arial"/>
                <w:color w:val="000000"/>
                <w:sz w:val="18"/>
                <w:szCs w:val="18"/>
              </w:rPr>
              <w:t>328.58</w:t>
            </w:r>
          </w:p>
        </w:tc>
      </w:tr>
      <w:tr w:rsidR="00FC17C5" w:rsidRPr="00550C34" w:rsidTr="00FB234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C5" w:rsidRPr="00550C34" w:rsidRDefault="00FC17C5" w:rsidP="00FB234E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C5" w:rsidRPr="00550C34" w:rsidRDefault="00FC17C5" w:rsidP="00FB234E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C5" w:rsidRPr="00550C34" w:rsidRDefault="00FC17C5" w:rsidP="00FB234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C5" w:rsidRPr="00550C34" w:rsidRDefault="00FC17C5" w:rsidP="00FB23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0C3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C5" w:rsidRPr="00550C34" w:rsidRDefault="00FC17C5" w:rsidP="00FB234E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0C34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Utilities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C5" w:rsidRPr="00550C34" w:rsidRDefault="00FC17C5" w:rsidP="00FB234E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C17C5" w:rsidRPr="00550C34" w:rsidTr="00FB234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C5" w:rsidRPr="00550C34" w:rsidRDefault="00FC17C5" w:rsidP="00FB234E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C5" w:rsidRPr="00550C34" w:rsidRDefault="00FC17C5" w:rsidP="00FB234E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C5" w:rsidRPr="00550C34" w:rsidRDefault="00FC17C5" w:rsidP="00FB23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0C34">
              <w:rPr>
                <w:rFonts w:ascii="Arial" w:hAnsi="Arial" w:cs="Arial"/>
                <w:color w:val="000000"/>
                <w:sz w:val="18"/>
                <w:szCs w:val="18"/>
              </w:rPr>
              <w:t>12949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C5" w:rsidRPr="00550C34" w:rsidRDefault="00FC17C5" w:rsidP="00FB23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0C34">
              <w:rPr>
                <w:rFonts w:ascii="Arial" w:hAnsi="Arial" w:cs="Arial"/>
                <w:color w:val="000000"/>
                <w:sz w:val="18"/>
                <w:szCs w:val="18"/>
              </w:rPr>
              <w:t>4/30/2020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C5" w:rsidRPr="00550C34" w:rsidRDefault="00FC17C5" w:rsidP="00FB234E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0C34">
              <w:rPr>
                <w:rFonts w:ascii="Arial" w:hAnsi="Arial" w:cs="Arial"/>
                <w:color w:val="000000"/>
                <w:sz w:val="18"/>
                <w:szCs w:val="18"/>
              </w:rPr>
              <w:t>Custer Public Power District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C5" w:rsidRPr="00550C34" w:rsidRDefault="00FC17C5" w:rsidP="00FB23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0C34">
              <w:rPr>
                <w:rFonts w:ascii="Arial" w:hAnsi="Arial" w:cs="Arial"/>
                <w:color w:val="000000"/>
                <w:sz w:val="18"/>
                <w:szCs w:val="18"/>
              </w:rPr>
              <w:t>24,479.87</w:t>
            </w:r>
          </w:p>
        </w:tc>
      </w:tr>
      <w:tr w:rsidR="00FC17C5" w:rsidRPr="00550C34" w:rsidTr="00FB234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C5" w:rsidRPr="00550C34" w:rsidRDefault="00FC17C5" w:rsidP="00FB234E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C5" w:rsidRPr="00550C34" w:rsidRDefault="00FC17C5" w:rsidP="00FB234E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C5" w:rsidRPr="00550C34" w:rsidRDefault="00FC17C5" w:rsidP="00FB234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C5" w:rsidRPr="00550C34" w:rsidRDefault="00FC17C5" w:rsidP="00FB23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0C3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C5" w:rsidRPr="00550C34" w:rsidRDefault="00FC17C5" w:rsidP="00FB234E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0C34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Purchase Power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C5" w:rsidRPr="00550C34" w:rsidRDefault="00FC17C5" w:rsidP="00FB234E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C17C5" w:rsidRPr="00550C34" w:rsidTr="00FB234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C5" w:rsidRPr="00550C34" w:rsidRDefault="00FC17C5" w:rsidP="00FB234E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C5" w:rsidRPr="00550C34" w:rsidRDefault="00FC17C5" w:rsidP="00FB234E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C5" w:rsidRPr="00550C34" w:rsidRDefault="00FC17C5" w:rsidP="00FB23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0C34">
              <w:rPr>
                <w:rFonts w:ascii="Arial" w:hAnsi="Arial" w:cs="Arial"/>
                <w:color w:val="000000"/>
                <w:sz w:val="18"/>
                <w:szCs w:val="18"/>
              </w:rPr>
              <w:t>12952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C5" w:rsidRPr="00550C34" w:rsidRDefault="00FC17C5" w:rsidP="00FB23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0C34">
              <w:rPr>
                <w:rFonts w:ascii="Arial" w:hAnsi="Arial" w:cs="Arial"/>
                <w:color w:val="000000"/>
                <w:sz w:val="18"/>
                <w:szCs w:val="18"/>
              </w:rPr>
              <w:t>5/11/2020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C5" w:rsidRPr="00550C34" w:rsidRDefault="00FC17C5" w:rsidP="00FB234E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0C34">
              <w:rPr>
                <w:rFonts w:ascii="Arial" w:hAnsi="Arial" w:cs="Arial"/>
                <w:color w:val="000000"/>
                <w:sz w:val="18"/>
                <w:szCs w:val="18"/>
              </w:rPr>
              <w:t>Appeara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C5" w:rsidRPr="00550C34" w:rsidRDefault="00FC17C5" w:rsidP="00FB23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0C34">
              <w:rPr>
                <w:rFonts w:ascii="Arial" w:hAnsi="Arial" w:cs="Arial"/>
                <w:color w:val="000000"/>
                <w:sz w:val="18"/>
                <w:szCs w:val="18"/>
              </w:rPr>
              <w:t>180.26</w:t>
            </w:r>
          </w:p>
        </w:tc>
      </w:tr>
      <w:tr w:rsidR="00FC17C5" w:rsidRPr="00550C34" w:rsidTr="00FB234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C5" w:rsidRPr="00550C34" w:rsidRDefault="00FC17C5" w:rsidP="00FB234E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C5" w:rsidRPr="00550C34" w:rsidRDefault="00FC17C5" w:rsidP="00FB234E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C5" w:rsidRPr="00550C34" w:rsidRDefault="00FC17C5" w:rsidP="00FB234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C5" w:rsidRPr="00550C34" w:rsidRDefault="00FC17C5" w:rsidP="00FB23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0C3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C5" w:rsidRPr="00550C34" w:rsidRDefault="00FC17C5" w:rsidP="00FB234E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0C34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Supplies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C5" w:rsidRPr="00550C34" w:rsidRDefault="00FC17C5" w:rsidP="00FB234E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C17C5" w:rsidRPr="00550C34" w:rsidTr="00FB234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C5" w:rsidRPr="00550C34" w:rsidRDefault="00FC17C5" w:rsidP="00FB234E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C5" w:rsidRPr="00550C34" w:rsidRDefault="00FC17C5" w:rsidP="00FB234E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C5" w:rsidRPr="00550C34" w:rsidRDefault="00FC17C5" w:rsidP="00FB23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0C34">
              <w:rPr>
                <w:rFonts w:ascii="Arial" w:hAnsi="Arial" w:cs="Arial"/>
                <w:color w:val="000000"/>
                <w:sz w:val="18"/>
                <w:szCs w:val="18"/>
              </w:rPr>
              <w:t>12953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C5" w:rsidRPr="00550C34" w:rsidRDefault="00FC17C5" w:rsidP="00FB23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0C34">
              <w:rPr>
                <w:rFonts w:ascii="Arial" w:hAnsi="Arial" w:cs="Arial"/>
                <w:color w:val="000000"/>
                <w:sz w:val="18"/>
                <w:szCs w:val="18"/>
              </w:rPr>
              <w:t>5/11/2020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C5" w:rsidRPr="00550C34" w:rsidRDefault="00FC17C5" w:rsidP="00FB234E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0C34">
              <w:rPr>
                <w:rFonts w:ascii="Arial" w:hAnsi="Arial" w:cs="Arial"/>
                <w:color w:val="000000"/>
                <w:sz w:val="18"/>
                <w:szCs w:val="18"/>
              </w:rPr>
              <w:t xml:space="preserve">Benefit Plans </w:t>
            </w:r>
            <w:proofErr w:type="spellStart"/>
            <w:r w:rsidRPr="00550C34">
              <w:rPr>
                <w:rFonts w:ascii="Arial" w:hAnsi="Arial" w:cs="Arial"/>
                <w:color w:val="000000"/>
                <w:sz w:val="18"/>
                <w:szCs w:val="18"/>
              </w:rPr>
              <w:t>Inc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C5" w:rsidRPr="00550C34" w:rsidRDefault="00FC17C5" w:rsidP="00FB23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0C34">
              <w:rPr>
                <w:rFonts w:ascii="Arial" w:hAnsi="Arial" w:cs="Arial"/>
                <w:color w:val="000000"/>
                <w:sz w:val="18"/>
                <w:szCs w:val="18"/>
              </w:rPr>
              <w:t>62.51</w:t>
            </w:r>
          </w:p>
        </w:tc>
      </w:tr>
      <w:tr w:rsidR="00FC17C5" w:rsidRPr="00550C34" w:rsidTr="00FB234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C5" w:rsidRPr="00550C34" w:rsidRDefault="00FC17C5" w:rsidP="00FB234E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C5" w:rsidRPr="00550C34" w:rsidRDefault="00FC17C5" w:rsidP="00FB234E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C5" w:rsidRPr="00550C34" w:rsidRDefault="00FC17C5" w:rsidP="00FB234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C5" w:rsidRPr="00550C34" w:rsidRDefault="00FC17C5" w:rsidP="00FB23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0C3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C5" w:rsidRPr="00550C34" w:rsidRDefault="00FC17C5" w:rsidP="00FB234E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0C34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</w:t>
            </w:r>
            <w:proofErr w:type="spellStart"/>
            <w:r w:rsidRPr="00550C34">
              <w:rPr>
                <w:rFonts w:ascii="Arial" w:hAnsi="Arial" w:cs="Arial"/>
                <w:color w:val="000000"/>
                <w:sz w:val="18"/>
                <w:szCs w:val="18"/>
              </w:rPr>
              <w:t>Retirment</w:t>
            </w:r>
            <w:proofErr w:type="spellEnd"/>
            <w:r w:rsidRPr="00550C34">
              <w:rPr>
                <w:rFonts w:ascii="Arial" w:hAnsi="Arial" w:cs="Arial"/>
                <w:color w:val="000000"/>
                <w:sz w:val="18"/>
                <w:szCs w:val="18"/>
              </w:rPr>
              <w:t xml:space="preserve"> plans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C5" w:rsidRPr="00550C34" w:rsidRDefault="00FC17C5" w:rsidP="00FB234E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C17C5" w:rsidRPr="00550C34" w:rsidTr="00FB234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C5" w:rsidRPr="00550C34" w:rsidRDefault="00FC17C5" w:rsidP="00FB234E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C5" w:rsidRPr="00550C34" w:rsidRDefault="00FC17C5" w:rsidP="00FB234E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C5" w:rsidRPr="00550C34" w:rsidRDefault="00FC17C5" w:rsidP="00FB23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0C34">
              <w:rPr>
                <w:rFonts w:ascii="Arial" w:hAnsi="Arial" w:cs="Arial"/>
                <w:color w:val="000000"/>
                <w:sz w:val="18"/>
                <w:szCs w:val="18"/>
              </w:rPr>
              <w:t>12954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C5" w:rsidRPr="00550C34" w:rsidRDefault="00FC17C5" w:rsidP="00FB23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0C34">
              <w:rPr>
                <w:rFonts w:ascii="Arial" w:hAnsi="Arial" w:cs="Arial"/>
                <w:color w:val="000000"/>
                <w:sz w:val="18"/>
                <w:szCs w:val="18"/>
              </w:rPr>
              <w:t>5/11/2020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C5" w:rsidRPr="00550C34" w:rsidRDefault="00FC17C5" w:rsidP="00FB234E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0C34">
              <w:rPr>
                <w:rFonts w:ascii="Arial" w:hAnsi="Arial" w:cs="Arial"/>
                <w:color w:val="000000"/>
                <w:sz w:val="18"/>
                <w:szCs w:val="18"/>
              </w:rPr>
              <w:t xml:space="preserve">Border States Industries, </w:t>
            </w:r>
            <w:proofErr w:type="spellStart"/>
            <w:r w:rsidRPr="00550C34">
              <w:rPr>
                <w:rFonts w:ascii="Arial" w:hAnsi="Arial" w:cs="Arial"/>
                <w:color w:val="000000"/>
                <w:sz w:val="18"/>
                <w:szCs w:val="18"/>
              </w:rPr>
              <w:t>Inc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C5" w:rsidRPr="00550C34" w:rsidRDefault="00FC17C5" w:rsidP="00FB23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0C34">
              <w:rPr>
                <w:rFonts w:ascii="Arial" w:hAnsi="Arial" w:cs="Arial"/>
                <w:color w:val="000000"/>
                <w:sz w:val="18"/>
                <w:szCs w:val="18"/>
              </w:rPr>
              <w:t>358.94</w:t>
            </w:r>
          </w:p>
        </w:tc>
      </w:tr>
      <w:tr w:rsidR="00FC17C5" w:rsidRPr="00550C34" w:rsidTr="00FB234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C5" w:rsidRPr="00550C34" w:rsidRDefault="00FC17C5" w:rsidP="00FB234E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C5" w:rsidRPr="00550C34" w:rsidRDefault="00FC17C5" w:rsidP="00FB234E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C5" w:rsidRPr="00550C34" w:rsidRDefault="00FC17C5" w:rsidP="00FB234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C5" w:rsidRPr="00550C34" w:rsidRDefault="00FC17C5" w:rsidP="00FB23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0C3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C5" w:rsidRPr="00550C34" w:rsidRDefault="00FC17C5" w:rsidP="00FB234E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0C34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Supplies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C5" w:rsidRPr="00550C34" w:rsidRDefault="00FC17C5" w:rsidP="00FB234E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C17C5" w:rsidRPr="00550C34" w:rsidTr="00FB234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C5" w:rsidRPr="00550C34" w:rsidRDefault="00FC17C5" w:rsidP="00FB234E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C5" w:rsidRPr="00550C34" w:rsidRDefault="00FC17C5" w:rsidP="00FB234E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C5" w:rsidRPr="00550C34" w:rsidRDefault="00FC17C5" w:rsidP="00FB23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0C34">
              <w:rPr>
                <w:rFonts w:ascii="Arial" w:hAnsi="Arial" w:cs="Arial"/>
                <w:color w:val="000000"/>
                <w:sz w:val="18"/>
                <w:szCs w:val="18"/>
              </w:rPr>
              <w:t>12955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C5" w:rsidRPr="00550C34" w:rsidRDefault="00FC17C5" w:rsidP="00FB23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0C34">
              <w:rPr>
                <w:rFonts w:ascii="Arial" w:hAnsi="Arial" w:cs="Arial"/>
                <w:color w:val="000000"/>
                <w:sz w:val="18"/>
                <w:szCs w:val="18"/>
              </w:rPr>
              <w:t>5/11/2020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C5" w:rsidRPr="00550C34" w:rsidRDefault="00FC17C5" w:rsidP="00FB234E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0C34">
              <w:rPr>
                <w:rFonts w:ascii="Arial" w:hAnsi="Arial" w:cs="Arial"/>
                <w:color w:val="000000"/>
                <w:sz w:val="18"/>
                <w:szCs w:val="18"/>
              </w:rPr>
              <w:t>Burwell Tribune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C5" w:rsidRPr="00550C34" w:rsidRDefault="00FC17C5" w:rsidP="00FB23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0C34">
              <w:rPr>
                <w:rFonts w:ascii="Arial" w:hAnsi="Arial" w:cs="Arial"/>
                <w:color w:val="000000"/>
                <w:sz w:val="18"/>
                <w:szCs w:val="18"/>
              </w:rPr>
              <w:t>34.04</w:t>
            </w:r>
          </w:p>
        </w:tc>
      </w:tr>
      <w:tr w:rsidR="00FC17C5" w:rsidRPr="00550C34" w:rsidTr="00FB234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C5" w:rsidRPr="00550C34" w:rsidRDefault="00FC17C5" w:rsidP="00FB234E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C5" w:rsidRPr="00550C34" w:rsidRDefault="00FC17C5" w:rsidP="00FB234E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C5" w:rsidRPr="00550C34" w:rsidRDefault="00FC17C5" w:rsidP="00FB234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C5" w:rsidRPr="00550C34" w:rsidRDefault="00FC17C5" w:rsidP="00FB23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0C3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C5" w:rsidRPr="00550C34" w:rsidRDefault="00FC17C5" w:rsidP="00FB234E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0C34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Publish minutes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C5" w:rsidRPr="00550C34" w:rsidRDefault="00FC17C5" w:rsidP="00FB234E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C17C5" w:rsidRPr="00550C34" w:rsidTr="00FB234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C5" w:rsidRPr="00550C34" w:rsidRDefault="00FC17C5" w:rsidP="00FB234E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C5" w:rsidRPr="00550C34" w:rsidRDefault="00FC17C5" w:rsidP="00FB234E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C5" w:rsidRPr="00550C34" w:rsidRDefault="00FC17C5" w:rsidP="00FB23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0C34">
              <w:rPr>
                <w:rFonts w:ascii="Arial" w:hAnsi="Arial" w:cs="Arial"/>
                <w:color w:val="000000"/>
                <w:sz w:val="18"/>
                <w:szCs w:val="18"/>
              </w:rPr>
              <w:t>12956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C5" w:rsidRPr="00550C34" w:rsidRDefault="00FC17C5" w:rsidP="00FB23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0C34">
              <w:rPr>
                <w:rFonts w:ascii="Arial" w:hAnsi="Arial" w:cs="Arial"/>
                <w:color w:val="000000"/>
                <w:sz w:val="18"/>
                <w:szCs w:val="18"/>
              </w:rPr>
              <w:t>5/11/2020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C5" w:rsidRPr="00550C34" w:rsidRDefault="00FC17C5" w:rsidP="00FB234E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0C34">
              <w:rPr>
                <w:rFonts w:ascii="Arial" w:hAnsi="Arial" w:cs="Arial"/>
                <w:color w:val="000000"/>
                <w:sz w:val="18"/>
                <w:szCs w:val="18"/>
              </w:rPr>
              <w:t>Central District Health Department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C5" w:rsidRPr="00550C34" w:rsidRDefault="00FC17C5" w:rsidP="00FB23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0C34">
              <w:rPr>
                <w:rFonts w:ascii="Arial" w:hAnsi="Arial" w:cs="Arial"/>
                <w:color w:val="000000"/>
                <w:sz w:val="18"/>
                <w:szCs w:val="18"/>
              </w:rPr>
              <w:t>68.00</w:t>
            </w:r>
          </w:p>
        </w:tc>
      </w:tr>
      <w:tr w:rsidR="00FC17C5" w:rsidRPr="00550C34" w:rsidTr="00FB234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C5" w:rsidRPr="00550C34" w:rsidRDefault="00FC17C5" w:rsidP="00FB234E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C5" w:rsidRPr="00550C34" w:rsidRDefault="00FC17C5" w:rsidP="00FB234E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C5" w:rsidRPr="00550C34" w:rsidRDefault="00FC17C5" w:rsidP="00FB234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C5" w:rsidRPr="00550C34" w:rsidRDefault="00FC17C5" w:rsidP="00FB23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0C3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C5" w:rsidRPr="00550C34" w:rsidRDefault="00FC17C5" w:rsidP="00FB234E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0C34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Lab Tests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C5" w:rsidRPr="00550C34" w:rsidRDefault="00FC17C5" w:rsidP="00FB234E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C17C5" w:rsidRPr="00550C34" w:rsidTr="00FB234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C5" w:rsidRPr="00550C34" w:rsidRDefault="00FC17C5" w:rsidP="00FB234E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C5" w:rsidRPr="00550C34" w:rsidRDefault="00FC17C5" w:rsidP="00FB234E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C5" w:rsidRPr="00550C34" w:rsidRDefault="00FC17C5" w:rsidP="00FB23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0C34">
              <w:rPr>
                <w:rFonts w:ascii="Arial" w:hAnsi="Arial" w:cs="Arial"/>
                <w:color w:val="000000"/>
                <w:sz w:val="18"/>
                <w:szCs w:val="18"/>
              </w:rPr>
              <w:t>12957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C5" w:rsidRPr="00550C34" w:rsidRDefault="00FC17C5" w:rsidP="00FB23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0C34">
              <w:rPr>
                <w:rFonts w:ascii="Arial" w:hAnsi="Arial" w:cs="Arial"/>
                <w:color w:val="000000"/>
                <w:sz w:val="18"/>
                <w:szCs w:val="18"/>
              </w:rPr>
              <w:t>5/11/2020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C5" w:rsidRPr="00550C34" w:rsidRDefault="00FC17C5" w:rsidP="00FB234E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550C34">
              <w:rPr>
                <w:rFonts w:ascii="Arial" w:hAnsi="Arial" w:cs="Arial"/>
                <w:color w:val="000000"/>
                <w:sz w:val="18"/>
                <w:szCs w:val="18"/>
              </w:rPr>
              <w:t>Dept</w:t>
            </w:r>
            <w:proofErr w:type="spellEnd"/>
            <w:r w:rsidRPr="00550C34">
              <w:rPr>
                <w:rFonts w:ascii="Arial" w:hAnsi="Arial" w:cs="Arial"/>
                <w:color w:val="000000"/>
                <w:sz w:val="18"/>
                <w:szCs w:val="18"/>
              </w:rPr>
              <w:t xml:space="preserve"> of Energy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C5" w:rsidRPr="00550C34" w:rsidRDefault="00FC17C5" w:rsidP="00FB23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0C34">
              <w:rPr>
                <w:rFonts w:ascii="Arial" w:hAnsi="Arial" w:cs="Arial"/>
                <w:color w:val="000000"/>
                <w:sz w:val="18"/>
                <w:szCs w:val="18"/>
              </w:rPr>
              <w:t>3,427.41</w:t>
            </w:r>
          </w:p>
        </w:tc>
      </w:tr>
      <w:tr w:rsidR="00FC17C5" w:rsidRPr="00550C34" w:rsidTr="00FB234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C5" w:rsidRPr="00550C34" w:rsidRDefault="00FC17C5" w:rsidP="00FB234E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C5" w:rsidRPr="00550C34" w:rsidRDefault="00FC17C5" w:rsidP="00FB234E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C5" w:rsidRPr="00550C34" w:rsidRDefault="00FC17C5" w:rsidP="00FB234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C5" w:rsidRPr="00550C34" w:rsidRDefault="00FC17C5" w:rsidP="00FB23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0C3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C5" w:rsidRPr="00550C34" w:rsidRDefault="00FC17C5" w:rsidP="00FB234E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0C34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Purchase Power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C5" w:rsidRPr="00550C34" w:rsidRDefault="00FC17C5" w:rsidP="00FB234E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C17C5" w:rsidRPr="00550C34" w:rsidTr="00FB234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C5" w:rsidRPr="00550C34" w:rsidRDefault="00FC17C5" w:rsidP="00FB234E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C5" w:rsidRPr="00550C34" w:rsidRDefault="00FC17C5" w:rsidP="00FB234E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C5" w:rsidRPr="00550C34" w:rsidRDefault="00FC17C5" w:rsidP="00FB23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0C34">
              <w:rPr>
                <w:rFonts w:ascii="Arial" w:hAnsi="Arial" w:cs="Arial"/>
                <w:color w:val="000000"/>
                <w:sz w:val="18"/>
                <w:szCs w:val="18"/>
              </w:rPr>
              <w:t>12958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C5" w:rsidRPr="00550C34" w:rsidRDefault="00FC17C5" w:rsidP="00FB23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0C34">
              <w:rPr>
                <w:rFonts w:ascii="Arial" w:hAnsi="Arial" w:cs="Arial"/>
                <w:color w:val="000000"/>
                <w:sz w:val="18"/>
                <w:szCs w:val="18"/>
              </w:rPr>
              <w:t>5/11/2020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C5" w:rsidRPr="00550C34" w:rsidRDefault="00FC17C5" w:rsidP="00FB234E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0C34">
              <w:rPr>
                <w:rFonts w:ascii="Arial" w:hAnsi="Arial" w:cs="Arial"/>
                <w:color w:val="000000"/>
                <w:sz w:val="18"/>
                <w:szCs w:val="18"/>
              </w:rPr>
              <w:t>Dolly Grause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C5" w:rsidRPr="00550C34" w:rsidRDefault="00FC17C5" w:rsidP="00FB23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0C34">
              <w:rPr>
                <w:rFonts w:ascii="Arial" w:hAnsi="Arial" w:cs="Arial"/>
                <w:color w:val="000000"/>
                <w:sz w:val="18"/>
                <w:szCs w:val="18"/>
              </w:rPr>
              <w:t>48.00</w:t>
            </w:r>
          </w:p>
        </w:tc>
      </w:tr>
      <w:tr w:rsidR="00FC17C5" w:rsidRPr="00550C34" w:rsidTr="00FB234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C5" w:rsidRPr="00550C34" w:rsidRDefault="00FC17C5" w:rsidP="00FB234E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C5" w:rsidRPr="00550C34" w:rsidRDefault="00FC17C5" w:rsidP="00FB234E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C5" w:rsidRPr="00550C34" w:rsidRDefault="00FC17C5" w:rsidP="00FB234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C5" w:rsidRPr="00550C34" w:rsidRDefault="00FC17C5" w:rsidP="00FB23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0C3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C5" w:rsidRPr="00550C34" w:rsidRDefault="00FC17C5" w:rsidP="00FB234E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0C34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Supplies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C5" w:rsidRPr="00550C34" w:rsidRDefault="00FC17C5" w:rsidP="00FB234E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C17C5" w:rsidRPr="00550C34" w:rsidTr="00FB234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C5" w:rsidRPr="00550C34" w:rsidRDefault="00FC17C5" w:rsidP="00FB234E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C5" w:rsidRPr="00550C34" w:rsidRDefault="00FC17C5" w:rsidP="00FB234E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C5" w:rsidRPr="00550C34" w:rsidRDefault="00FC17C5" w:rsidP="00FB23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0C34">
              <w:rPr>
                <w:rFonts w:ascii="Arial" w:hAnsi="Arial" w:cs="Arial"/>
                <w:color w:val="000000"/>
                <w:sz w:val="18"/>
                <w:szCs w:val="18"/>
              </w:rPr>
              <w:t>12959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C5" w:rsidRPr="00550C34" w:rsidRDefault="00FC17C5" w:rsidP="00FB23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0C34">
              <w:rPr>
                <w:rFonts w:ascii="Arial" w:hAnsi="Arial" w:cs="Arial"/>
                <w:color w:val="000000"/>
                <w:sz w:val="18"/>
                <w:szCs w:val="18"/>
              </w:rPr>
              <w:t>5/11/2020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C5" w:rsidRPr="00550C34" w:rsidRDefault="00FC17C5" w:rsidP="00FB234E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0C34">
              <w:rPr>
                <w:rFonts w:ascii="Arial" w:hAnsi="Arial" w:cs="Arial"/>
                <w:color w:val="000000"/>
                <w:sz w:val="18"/>
                <w:szCs w:val="18"/>
              </w:rPr>
              <w:t>Grint Farm Supply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C5" w:rsidRPr="00550C34" w:rsidRDefault="00FC17C5" w:rsidP="00FB23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0C34">
              <w:rPr>
                <w:rFonts w:ascii="Arial" w:hAnsi="Arial" w:cs="Arial"/>
                <w:color w:val="000000"/>
                <w:sz w:val="18"/>
                <w:szCs w:val="18"/>
              </w:rPr>
              <w:t>95.99</w:t>
            </w:r>
          </w:p>
        </w:tc>
      </w:tr>
      <w:tr w:rsidR="00FC17C5" w:rsidRPr="00550C34" w:rsidTr="00FB234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C5" w:rsidRPr="00550C34" w:rsidRDefault="00FC17C5" w:rsidP="00FB234E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C5" w:rsidRPr="00550C34" w:rsidRDefault="00FC17C5" w:rsidP="00FB234E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C5" w:rsidRPr="00550C34" w:rsidRDefault="00FC17C5" w:rsidP="00FB234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C5" w:rsidRPr="00550C34" w:rsidRDefault="00FC17C5" w:rsidP="00FB23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0C3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C5" w:rsidRPr="00550C34" w:rsidRDefault="00FC17C5" w:rsidP="00FB234E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0C34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UPS shipping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C5" w:rsidRPr="00550C34" w:rsidRDefault="00FC17C5" w:rsidP="00FB234E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C17C5" w:rsidRPr="00550C34" w:rsidTr="00FB234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C5" w:rsidRPr="00550C34" w:rsidRDefault="00FC17C5" w:rsidP="00FB234E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C5" w:rsidRPr="00550C34" w:rsidRDefault="00FC17C5" w:rsidP="00FB234E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C5" w:rsidRPr="00550C34" w:rsidRDefault="00FC17C5" w:rsidP="00FB23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0C34">
              <w:rPr>
                <w:rFonts w:ascii="Arial" w:hAnsi="Arial" w:cs="Arial"/>
                <w:color w:val="000000"/>
                <w:sz w:val="18"/>
                <w:szCs w:val="18"/>
              </w:rPr>
              <w:t>12960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C5" w:rsidRPr="00550C34" w:rsidRDefault="00FC17C5" w:rsidP="00FB23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0C34">
              <w:rPr>
                <w:rFonts w:ascii="Arial" w:hAnsi="Arial" w:cs="Arial"/>
                <w:color w:val="000000"/>
                <w:sz w:val="18"/>
                <w:szCs w:val="18"/>
              </w:rPr>
              <w:t>5/11/2020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C5" w:rsidRPr="00550C34" w:rsidRDefault="00FC17C5" w:rsidP="00FB234E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0C34">
              <w:rPr>
                <w:rFonts w:ascii="Arial" w:hAnsi="Arial" w:cs="Arial"/>
                <w:color w:val="000000"/>
                <w:sz w:val="18"/>
                <w:szCs w:val="18"/>
              </w:rPr>
              <w:t>J &amp; J Sanitation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C5" w:rsidRPr="00550C34" w:rsidRDefault="00FC17C5" w:rsidP="00FB23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0C34">
              <w:rPr>
                <w:rFonts w:ascii="Arial" w:hAnsi="Arial" w:cs="Arial"/>
                <w:color w:val="000000"/>
                <w:sz w:val="18"/>
                <w:szCs w:val="18"/>
              </w:rPr>
              <w:t>7,337.22</w:t>
            </w:r>
          </w:p>
        </w:tc>
      </w:tr>
      <w:tr w:rsidR="00FC17C5" w:rsidRPr="00550C34" w:rsidTr="00FB234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C5" w:rsidRPr="00550C34" w:rsidRDefault="00FC17C5" w:rsidP="00FB234E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C5" w:rsidRPr="00550C34" w:rsidRDefault="00FC17C5" w:rsidP="00FB234E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C5" w:rsidRPr="00550C34" w:rsidRDefault="00FC17C5" w:rsidP="00FB234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C5" w:rsidRPr="00550C34" w:rsidRDefault="00FC17C5" w:rsidP="00FB23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0C3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C5" w:rsidRPr="00550C34" w:rsidRDefault="00FC17C5" w:rsidP="00FB234E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0C34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Disposal fee -  $6,387.22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C5" w:rsidRPr="00550C34" w:rsidRDefault="00FC17C5" w:rsidP="00FB234E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C17C5" w:rsidRPr="00550C34" w:rsidTr="00FB234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C5" w:rsidRPr="00550C34" w:rsidRDefault="00FC17C5" w:rsidP="00FB234E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C5" w:rsidRPr="00550C34" w:rsidRDefault="00FC17C5" w:rsidP="00FB234E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C5" w:rsidRPr="00550C34" w:rsidRDefault="00FC17C5" w:rsidP="00FB234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C5" w:rsidRPr="00550C34" w:rsidRDefault="00FC17C5" w:rsidP="00FB23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0C3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C5" w:rsidRPr="00550C34" w:rsidRDefault="00FC17C5" w:rsidP="00FB234E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0C34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City Roll-off -  $950.00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C5" w:rsidRPr="00550C34" w:rsidRDefault="00FC17C5" w:rsidP="00FB234E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C17C5" w:rsidRPr="00550C34" w:rsidTr="00FB234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C5" w:rsidRPr="00550C34" w:rsidRDefault="00FC17C5" w:rsidP="00FB234E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C5" w:rsidRPr="00550C34" w:rsidRDefault="00FC17C5" w:rsidP="00FB234E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C5" w:rsidRPr="00550C34" w:rsidRDefault="00FC17C5" w:rsidP="00FB23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0C34">
              <w:rPr>
                <w:rFonts w:ascii="Arial" w:hAnsi="Arial" w:cs="Arial"/>
                <w:color w:val="000000"/>
                <w:sz w:val="18"/>
                <w:szCs w:val="18"/>
              </w:rPr>
              <w:t>12961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C5" w:rsidRPr="00550C34" w:rsidRDefault="00FC17C5" w:rsidP="00FB23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0C34">
              <w:rPr>
                <w:rFonts w:ascii="Arial" w:hAnsi="Arial" w:cs="Arial"/>
                <w:color w:val="000000"/>
                <w:sz w:val="18"/>
                <w:szCs w:val="18"/>
              </w:rPr>
              <w:t>5/11/2020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C5" w:rsidRPr="00550C34" w:rsidRDefault="00FC17C5" w:rsidP="00FB234E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0C34">
              <w:rPr>
                <w:rFonts w:ascii="Arial" w:hAnsi="Arial" w:cs="Arial"/>
                <w:color w:val="000000"/>
                <w:sz w:val="18"/>
                <w:szCs w:val="18"/>
              </w:rPr>
              <w:t>Municipal Supply INC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C5" w:rsidRPr="00550C34" w:rsidRDefault="00FC17C5" w:rsidP="00FB23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0C34">
              <w:rPr>
                <w:rFonts w:ascii="Arial" w:hAnsi="Arial" w:cs="Arial"/>
                <w:color w:val="000000"/>
                <w:sz w:val="18"/>
                <w:szCs w:val="18"/>
              </w:rPr>
              <w:t>350.03</w:t>
            </w:r>
          </w:p>
        </w:tc>
      </w:tr>
      <w:tr w:rsidR="00FC17C5" w:rsidRPr="00550C34" w:rsidTr="00FB234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C5" w:rsidRPr="00550C34" w:rsidRDefault="00FC17C5" w:rsidP="00FB234E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C5" w:rsidRPr="00550C34" w:rsidRDefault="00FC17C5" w:rsidP="00FB234E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C5" w:rsidRPr="00550C34" w:rsidRDefault="00FC17C5" w:rsidP="00FB234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C5" w:rsidRPr="00550C34" w:rsidRDefault="00FC17C5" w:rsidP="00FB23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0C3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C5" w:rsidRPr="00550C34" w:rsidRDefault="00FC17C5" w:rsidP="00FB234E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0C34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Supplies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C5" w:rsidRPr="00550C34" w:rsidRDefault="00FC17C5" w:rsidP="00FB234E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C17C5" w:rsidRPr="00550C34" w:rsidTr="00FB234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C5" w:rsidRPr="00550C34" w:rsidRDefault="00FC17C5" w:rsidP="00FB234E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C5" w:rsidRPr="00550C34" w:rsidRDefault="00FC17C5" w:rsidP="00FB234E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C5" w:rsidRPr="00550C34" w:rsidRDefault="00FC17C5" w:rsidP="00FB23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0C34">
              <w:rPr>
                <w:rFonts w:ascii="Arial" w:hAnsi="Arial" w:cs="Arial"/>
                <w:color w:val="000000"/>
                <w:sz w:val="18"/>
                <w:szCs w:val="18"/>
              </w:rPr>
              <w:t>12962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C5" w:rsidRPr="00550C34" w:rsidRDefault="00FC17C5" w:rsidP="00FB23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0C34">
              <w:rPr>
                <w:rFonts w:ascii="Arial" w:hAnsi="Arial" w:cs="Arial"/>
                <w:color w:val="000000"/>
                <w:sz w:val="18"/>
                <w:szCs w:val="18"/>
              </w:rPr>
              <w:t>5/11/2020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C5" w:rsidRPr="00550C34" w:rsidRDefault="00FC17C5" w:rsidP="00FB234E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0C34">
              <w:rPr>
                <w:rFonts w:ascii="Arial" w:hAnsi="Arial" w:cs="Arial"/>
                <w:color w:val="000000"/>
                <w:sz w:val="18"/>
                <w:szCs w:val="18"/>
              </w:rPr>
              <w:t>NCTC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C5" w:rsidRPr="00550C34" w:rsidRDefault="00FC17C5" w:rsidP="00FB23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0C34">
              <w:rPr>
                <w:rFonts w:ascii="Arial" w:hAnsi="Arial" w:cs="Arial"/>
                <w:color w:val="000000"/>
                <w:sz w:val="18"/>
                <w:szCs w:val="18"/>
              </w:rPr>
              <w:t>283.76</w:t>
            </w:r>
          </w:p>
        </w:tc>
      </w:tr>
      <w:tr w:rsidR="00FC17C5" w:rsidRPr="00550C34" w:rsidTr="00FB234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C5" w:rsidRPr="00550C34" w:rsidRDefault="00FC17C5" w:rsidP="00FB234E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C5" w:rsidRPr="00550C34" w:rsidRDefault="00FC17C5" w:rsidP="00FB234E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C5" w:rsidRPr="00550C34" w:rsidRDefault="00FC17C5" w:rsidP="00FB234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C5" w:rsidRPr="00550C34" w:rsidRDefault="00FC17C5" w:rsidP="00FB23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0C3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C5" w:rsidRPr="00550C34" w:rsidRDefault="00FC17C5" w:rsidP="00FB234E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0C34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Phone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C5" w:rsidRPr="00550C34" w:rsidRDefault="00FC17C5" w:rsidP="00FB234E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C17C5" w:rsidRPr="00550C34" w:rsidTr="00FB234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C5" w:rsidRPr="00550C34" w:rsidRDefault="00FC17C5" w:rsidP="00FB234E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C5" w:rsidRPr="00550C34" w:rsidRDefault="00FC17C5" w:rsidP="00FB234E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C5" w:rsidRPr="00550C34" w:rsidRDefault="00FC17C5" w:rsidP="00FB23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0C34">
              <w:rPr>
                <w:rFonts w:ascii="Arial" w:hAnsi="Arial" w:cs="Arial"/>
                <w:color w:val="000000"/>
                <w:sz w:val="18"/>
                <w:szCs w:val="18"/>
              </w:rPr>
              <w:t>12963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C5" w:rsidRPr="00550C34" w:rsidRDefault="00FC17C5" w:rsidP="00FB23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0C34">
              <w:rPr>
                <w:rFonts w:ascii="Arial" w:hAnsi="Arial" w:cs="Arial"/>
                <w:color w:val="000000"/>
                <w:sz w:val="18"/>
                <w:szCs w:val="18"/>
              </w:rPr>
              <w:t>5/11/2020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C5" w:rsidRPr="00550C34" w:rsidRDefault="00FC17C5" w:rsidP="00FB234E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0C34">
              <w:rPr>
                <w:rFonts w:ascii="Arial" w:hAnsi="Arial" w:cs="Arial"/>
                <w:color w:val="000000"/>
                <w:sz w:val="18"/>
                <w:szCs w:val="18"/>
              </w:rPr>
              <w:t xml:space="preserve">NE Public Health </w:t>
            </w:r>
            <w:proofErr w:type="spellStart"/>
            <w:r w:rsidRPr="00550C34">
              <w:rPr>
                <w:rFonts w:ascii="Arial" w:hAnsi="Arial" w:cs="Arial"/>
                <w:color w:val="000000"/>
                <w:sz w:val="18"/>
                <w:szCs w:val="18"/>
              </w:rPr>
              <w:t>Env</w:t>
            </w:r>
            <w:proofErr w:type="spellEnd"/>
            <w:r w:rsidRPr="00550C34">
              <w:rPr>
                <w:rFonts w:ascii="Arial" w:hAnsi="Arial" w:cs="Arial"/>
                <w:color w:val="000000"/>
                <w:sz w:val="18"/>
                <w:szCs w:val="18"/>
              </w:rPr>
              <w:t xml:space="preserve"> Laboratory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C5" w:rsidRPr="00550C34" w:rsidRDefault="00FC17C5" w:rsidP="00FB23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0C34">
              <w:rPr>
                <w:rFonts w:ascii="Arial" w:hAnsi="Arial" w:cs="Arial"/>
                <w:color w:val="000000"/>
                <w:sz w:val="18"/>
                <w:szCs w:val="18"/>
              </w:rPr>
              <w:t>239.50</w:t>
            </w:r>
          </w:p>
        </w:tc>
      </w:tr>
      <w:tr w:rsidR="00FC17C5" w:rsidRPr="00550C34" w:rsidTr="00FB234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C5" w:rsidRPr="00550C34" w:rsidRDefault="00FC17C5" w:rsidP="00FB234E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C5" w:rsidRPr="00550C34" w:rsidRDefault="00FC17C5" w:rsidP="00FB234E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C5" w:rsidRPr="00550C34" w:rsidRDefault="00FC17C5" w:rsidP="00FB234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C5" w:rsidRPr="00550C34" w:rsidRDefault="00FC17C5" w:rsidP="00FB23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0C3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C5" w:rsidRPr="00550C34" w:rsidRDefault="00FC17C5" w:rsidP="00FB234E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0C34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Lab Tests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C5" w:rsidRPr="00550C34" w:rsidRDefault="00FC17C5" w:rsidP="00FB234E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C17C5" w:rsidRPr="00550C34" w:rsidTr="00FB234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C5" w:rsidRPr="00550C34" w:rsidRDefault="00FC17C5" w:rsidP="00FB234E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C5" w:rsidRPr="00550C34" w:rsidRDefault="00FC17C5" w:rsidP="00FB234E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C5" w:rsidRPr="00550C34" w:rsidRDefault="00FC17C5" w:rsidP="00FB23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0C34">
              <w:rPr>
                <w:rFonts w:ascii="Arial" w:hAnsi="Arial" w:cs="Arial"/>
                <w:color w:val="000000"/>
                <w:sz w:val="18"/>
                <w:szCs w:val="18"/>
              </w:rPr>
              <w:t>12964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C5" w:rsidRPr="00550C34" w:rsidRDefault="00FC17C5" w:rsidP="00FB23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0C34">
              <w:rPr>
                <w:rFonts w:ascii="Arial" w:hAnsi="Arial" w:cs="Arial"/>
                <w:color w:val="000000"/>
                <w:sz w:val="18"/>
                <w:szCs w:val="18"/>
              </w:rPr>
              <w:t>5/11/2020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C5" w:rsidRPr="00550C34" w:rsidRDefault="00FC17C5" w:rsidP="00FB234E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0C34">
              <w:rPr>
                <w:rFonts w:ascii="Arial" w:hAnsi="Arial" w:cs="Arial"/>
                <w:color w:val="000000"/>
                <w:sz w:val="18"/>
                <w:szCs w:val="18"/>
              </w:rPr>
              <w:t>NMPP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C5" w:rsidRPr="00550C34" w:rsidRDefault="00FC17C5" w:rsidP="00FB23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0C34">
              <w:rPr>
                <w:rFonts w:ascii="Arial" w:hAnsi="Arial" w:cs="Arial"/>
                <w:color w:val="000000"/>
                <w:sz w:val="18"/>
                <w:szCs w:val="18"/>
              </w:rPr>
              <w:t>1,200.00</w:t>
            </w:r>
          </w:p>
        </w:tc>
      </w:tr>
      <w:tr w:rsidR="00FC17C5" w:rsidRPr="00550C34" w:rsidTr="00FB234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C5" w:rsidRPr="00550C34" w:rsidRDefault="00FC17C5" w:rsidP="00FB234E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C5" w:rsidRPr="00550C34" w:rsidRDefault="00FC17C5" w:rsidP="00FB234E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C5" w:rsidRPr="00550C34" w:rsidRDefault="00FC17C5" w:rsidP="00FB234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C5" w:rsidRPr="00550C34" w:rsidRDefault="00FC17C5" w:rsidP="00FB23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0C3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C5" w:rsidRPr="00550C34" w:rsidRDefault="00FC17C5" w:rsidP="00FB234E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0C34">
              <w:rPr>
                <w:rFonts w:ascii="Arial" w:hAnsi="Arial" w:cs="Arial"/>
                <w:color w:val="000000"/>
                <w:sz w:val="18"/>
                <w:szCs w:val="18"/>
              </w:rPr>
              <w:t>light-EIA 860, EIA 861, EIA 923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C5" w:rsidRPr="00550C34" w:rsidRDefault="00FC17C5" w:rsidP="00FB234E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C17C5" w:rsidRPr="00550C34" w:rsidTr="00FB234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C5" w:rsidRPr="00550C34" w:rsidRDefault="00FC17C5" w:rsidP="00FB234E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C5" w:rsidRPr="00550C34" w:rsidRDefault="00FC17C5" w:rsidP="00FB234E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C5" w:rsidRPr="00550C34" w:rsidRDefault="00FC17C5" w:rsidP="00FB23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0C34">
              <w:rPr>
                <w:rFonts w:ascii="Arial" w:hAnsi="Arial" w:cs="Arial"/>
                <w:color w:val="000000"/>
                <w:sz w:val="18"/>
                <w:szCs w:val="18"/>
              </w:rPr>
              <w:t>12965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C5" w:rsidRPr="00550C34" w:rsidRDefault="00FC17C5" w:rsidP="00FB23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0C34">
              <w:rPr>
                <w:rFonts w:ascii="Arial" w:hAnsi="Arial" w:cs="Arial"/>
                <w:color w:val="000000"/>
                <w:sz w:val="18"/>
                <w:szCs w:val="18"/>
              </w:rPr>
              <w:t>5/11/2020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C5" w:rsidRPr="00550C34" w:rsidRDefault="00FC17C5" w:rsidP="00FB234E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550C34">
              <w:rPr>
                <w:rFonts w:ascii="Arial" w:hAnsi="Arial" w:cs="Arial"/>
                <w:color w:val="000000"/>
                <w:sz w:val="18"/>
                <w:szCs w:val="18"/>
              </w:rPr>
              <w:t>OfficeNet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C5" w:rsidRPr="00550C34" w:rsidRDefault="00FC17C5" w:rsidP="00FB23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0C34">
              <w:rPr>
                <w:rFonts w:ascii="Arial" w:hAnsi="Arial" w:cs="Arial"/>
                <w:color w:val="000000"/>
                <w:sz w:val="18"/>
                <w:szCs w:val="18"/>
              </w:rPr>
              <w:t>157.36</w:t>
            </w:r>
          </w:p>
        </w:tc>
      </w:tr>
      <w:tr w:rsidR="00FC17C5" w:rsidRPr="00550C34" w:rsidTr="00FB234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C5" w:rsidRPr="00550C34" w:rsidRDefault="00FC17C5" w:rsidP="00FB234E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C5" w:rsidRPr="00550C34" w:rsidRDefault="00FC17C5" w:rsidP="00FB234E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C5" w:rsidRPr="00550C34" w:rsidRDefault="00FC17C5" w:rsidP="00FB234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C5" w:rsidRPr="00550C34" w:rsidRDefault="00FC17C5" w:rsidP="00FB23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0C3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C5" w:rsidRPr="00550C34" w:rsidRDefault="00FC17C5" w:rsidP="00FB234E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0C34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Office copies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C5" w:rsidRPr="00550C34" w:rsidRDefault="00FC17C5" w:rsidP="00FB234E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C17C5" w:rsidRPr="00550C34" w:rsidTr="00FB234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C5" w:rsidRPr="00550C34" w:rsidRDefault="00FC17C5" w:rsidP="00FB234E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C5" w:rsidRPr="00550C34" w:rsidRDefault="00FC17C5" w:rsidP="00FB234E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C5" w:rsidRPr="00550C34" w:rsidRDefault="00FC17C5" w:rsidP="00FB23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0C34">
              <w:rPr>
                <w:rFonts w:ascii="Arial" w:hAnsi="Arial" w:cs="Arial"/>
                <w:color w:val="000000"/>
                <w:sz w:val="18"/>
                <w:szCs w:val="18"/>
              </w:rPr>
              <w:t>12966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C5" w:rsidRPr="00550C34" w:rsidRDefault="00FC17C5" w:rsidP="00FB23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0C34">
              <w:rPr>
                <w:rFonts w:ascii="Arial" w:hAnsi="Arial" w:cs="Arial"/>
                <w:color w:val="000000"/>
                <w:sz w:val="18"/>
                <w:szCs w:val="18"/>
              </w:rPr>
              <w:t>5/11/2020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C5" w:rsidRPr="00550C34" w:rsidRDefault="00FC17C5" w:rsidP="00FB234E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0C34">
              <w:rPr>
                <w:rFonts w:ascii="Arial" w:hAnsi="Arial" w:cs="Arial"/>
                <w:color w:val="000000"/>
                <w:sz w:val="18"/>
                <w:szCs w:val="18"/>
              </w:rPr>
              <w:t xml:space="preserve">One Call Concepts, </w:t>
            </w:r>
            <w:proofErr w:type="spellStart"/>
            <w:r w:rsidRPr="00550C34">
              <w:rPr>
                <w:rFonts w:ascii="Arial" w:hAnsi="Arial" w:cs="Arial"/>
                <w:color w:val="000000"/>
                <w:sz w:val="18"/>
                <w:szCs w:val="18"/>
              </w:rPr>
              <w:t>Inc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C5" w:rsidRPr="00550C34" w:rsidRDefault="00FC17C5" w:rsidP="00FB23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0C34">
              <w:rPr>
                <w:rFonts w:ascii="Arial" w:hAnsi="Arial" w:cs="Arial"/>
                <w:color w:val="000000"/>
                <w:sz w:val="18"/>
                <w:szCs w:val="18"/>
              </w:rPr>
              <w:t>9.68</w:t>
            </w:r>
          </w:p>
        </w:tc>
      </w:tr>
      <w:tr w:rsidR="00FC17C5" w:rsidRPr="00550C34" w:rsidTr="00FB234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C5" w:rsidRPr="00550C34" w:rsidRDefault="00FC17C5" w:rsidP="00FB234E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C5" w:rsidRPr="00550C34" w:rsidRDefault="00FC17C5" w:rsidP="00FB234E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C5" w:rsidRPr="00550C34" w:rsidRDefault="00FC17C5" w:rsidP="00FB234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C5" w:rsidRPr="00550C34" w:rsidRDefault="00FC17C5" w:rsidP="00FB23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0C3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C5" w:rsidRPr="00550C34" w:rsidRDefault="00FC17C5" w:rsidP="00FB234E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0C34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Diggers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C5" w:rsidRPr="00550C34" w:rsidRDefault="00FC17C5" w:rsidP="00FB234E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C17C5" w:rsidRPr="00550C34" w:rsidTr="00FB234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C5" w:rsidRPr="00550C34" w:rsidRDefault="00FC17C5" w:rsidP="00FB234E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C5" w:rsidRPr="00550C34" w:rsidRDefault="00FC17C5" w:rsidP="00FB234E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C5" w:rsidRPr="00550C34" w:rsidRDefault="00FC17C5" w:rsidP="00FB23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0C34">
              <w:rPr>
                <w:rFonts w:ascii="Arial" w:hAnsi="Arial" w:cs="Arial"/>
                <w:color w:val="000000"/>
                <w:sz w:val="18"/>
                <w:szCs w:val="18"/>
              </w:rPr>
              <w:t>12967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C5" w:rsidRPr="00550C34" w:rsidRDefault="00FC17C5" w:rsidP="00FB23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0C34">
              <w:rPr>
                <w:rFonts w:ascii="Arial" w:hAnsi="Arial" w:cs="Arial"/>
                <w:color w:val="000000"/>
                <w:sz w:val="18"/>
                <w:szCs w:val="18"/>
              </w:rPr>
              <w:t>5/11/2020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C5" w:rsidRPr="00550C34" w:rsidRDefault="00FC17C5" w:rsidP="00FB234E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0C34">
              <w:rPr>
                <w:rFonts w:ascii="Arial" w:hAnsi="Arial" w:cs="Arial"/>
                <w:color w:val="000000"/>
                <w:sz w:val="18"/>
                <w:szCs w:val="18"/>
              </w:rPr>
              <w:t>Trotter Grain &amp; Fertilizer-Sargent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C5" w:rsidRPr="00550C34" w:rsidRDefault="00FC17C5" w:rsidP="00FB23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0C34">
              <w:rPr>
                <w:rFonts w:ascii="Arial" w:hAnsi="Arial" w:cs="Arial"/>
                <w:color w:val="000000"/>
                <w:sz w:val="18"/>
                <w:szCs w:val="18"/>
              </w:rPr>
              <w:t>177.60</w:t>
            </w:r>
          </w:p>
        </w:tc>
      </w:tr>
      <w:tr w:rsidR="00FC17C5" w:rsidRPr="00550C34" w:rsidTr="00FB234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C5" w:rsidRPr="00550C34" w:rsidRDefault="00FC17C5" w:rsidP="00FB234E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C5" w:rsidRPr="00550C34" w:rsidRDefault="00FC17C5" w:rsidP="00FB234E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C5" w:rsidRPr="00550C34" w:rsidRDefault="00FC17C5" w:rsidP="00FB234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C5" w:rsidRPr="00550C34" w:rsidRDefault="00FC17C5" w:rsidP="00FB23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0C3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C5" w:rsidRPr="00550C34" w:rsidRDefault="00FC17C5" w:rsidP="00FB234E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0C34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2" hose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C5" w:rsidRPr="00550C34" w:rsidRDefault="00FC17C5" w:rsidP="00FB234E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C17C5" w:rsidRPr="00550C34" w:rsidTr="00FB234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C5" w:rsidRPr="00550C34" w:rsidRDefault="00FC17C5" w:rsidP="00FB234E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C5" w:rsidRPr="00550C34" w:rsidRDefault="00FC17C5" w:rsidP="00FB234E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C5" w:rsidRPr="00550C34" w:rsidRDefault="00FC17C5" w:rsidP="00FB23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0C34">
              <w:rPr>
                <w:rFonts w:ascii="Arial" w:hAnsi="Arial" w:cs="Arial"/>
                <w:color w:val="000000"/>
                <w:sz w:val="18"/>
                <w:szCs w:val="18"/>
              </w:rPr>
              <w:t>12968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C5" w:rsidRPr="00550C34" w:rsidRDefault="00FC17C5" w:rsidP="00FB23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0C34">
              <w:rPr>
                <w:rFonts w:ascii="Arial" w:hAnsi="Arial" w:cs="Arial"/>
                <w:color w:val="000000"/>
                <w:sz w:val="18"/>
                <w:szCs w:val="18"/>
              </w:rPr>
              <w:t>5/11/2020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C5" w:rsidRPr="00550C34" w:rsidRDefault="00FC17C5" w:rsidP="00FB234E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0C34">
              <w:rPr>
                <w:rFonts w:ascii="Arial" w:hAnsi="Arial" w:cs="Arial"/>
                <w:color w:val="000000"/>
                <w:sz w:val="18"/>
                <w:szCs w:val="18"/>
              </w:rPr>
              <w:t>Trotter's Whoa &amp; Go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C5" w:rsidRPr="00550C34" w:rsidRDefault="00FC17C5" w:rsidP="00FB23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0C34">
              <w:rPr>
                <w:rFonts w:ascii="Arial" w:hAnsi="Arial" w:cs="Arial"/>
                <w:color w:val="000000"/>
                <w:sz w:val="18"/>
                <w:szCs w:val="18"/>
              </w:rPr>
              <w:t>185.28</w:t>
            </w:r>
          </w:p>
        </w:tc>
      </w:tr>
      <w:tr w:rsidR="00FC17C5" w:rsidRPr="00550C34" w:rsidTr="00FB234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C5" w:rsidRPr="00550C34" w:rsidRDefault="00FC17C5" w:rsidP="00FB234E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C5" w:rsidRPr="00550C34" w:rsidRDefault="00FC17C5" w:rsidP="00FB234E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C5" w:rsidRPr="00550C34" w:rsidRDefault="00FC17C5" w:rsidP="00FB234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C5" w:rsidRPr="00550C34" w:rsidRDefault="00FC17C5" w:rsidP="00FB23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0C3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C5" w:rsidRPr="00550C34" w:rsidRDefault="00FC17C5" w:rsidP="00FB234E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0C34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Fuel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C5" w:rsidRPr="00550C34" w:rsidRDefault="00FC17C5" w:rsidP="00FB234E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C17C5" w:rsidRPr="00550C34" w:rsidTr="00FB234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C5" w:rsidRPr="00550C34" w:rsidRDefault="00FC17C5" w:rsidP="00FB234E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C5" w:rsidRPr="00550C34" w:rsidRDefault="00FC17C5" w:rsidP="00FB234E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C5" w:rsidRPr="00550C34" w:rsidRDefault="00FC17C5" w:rsidP="00FB23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0C34">
              <w:rPr>
                <w:rFonts w:ascii="Arial" w:hAnsi="Arial" w:cs="Arial"/>
                <w:color w:val="000000"/>
                <w:sz w:val="18"/>
                <w:szCs w:val="18"/>
              </w:rPr>
              <w:t>12969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C5" w:rsidRPr="00550C34" w:rsidRDefault="00FC17C5" w:rsidP="00FB23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0C34">
              <w:rPr>
                <w:rFonts w:ascii="Arial" w:hAnsi="Arial" w:cs="Arial"/>
                <w:color w:val="000000"/>
                <w:sz w:val="18"/>
                <w:szCs w:val="18"/>
              </w:rPr>
              <w:t>5/11/2020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C5" w:rsidRPr="00550C34" w:rsidRDefault="00FC17C5" w:rsidP="00FB234E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0C34">
              <w:rPr>
                <w:rFonts w:ascii="Arial" w:hAnsi="Arial" w:cs="Arial"/>
                <w:color w:val="000000"/>
                <w:sz w:val="18"/>
                <w:szCs w:val="18"/>
              </w:rPr>
              <w:t>Wesco Receivables Corp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C5" w:rsidRPr="00550C34" w:rsidRDefault="00FC17C5" w:rsidP="00FB23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0C34">
              <w:rPr>
                <w:rFonts w:ascii="Arial" w:hAnsi="Arial" w:cs="Arial"/>
                <w:color w:val="000000"/>
                <w:sz w:val="18"/>
                <w:szCs w:val="18"/>
              </w:rPr>
              <w:t>838.50</w:t>
            </w:r>
          </w:p>
        </w:tc>
      </w:tr>
      <w:tr w:rsidR="00FC17C5" w:rsidRPr="00550C34" w:rsidTr="00FB234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C5" w:rsidRPr="00550C34" w:rsidRDefault="00FC17C5" w:rsidP="00FB234E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C5" w:rsidRPr="00550C34" w:rsidRDefault="00FC17C5" w:rsidP="00FB234E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C5" w:rsidRPr="00550C34" w:rsidRDefault="00FC17C5" w:rsidP="00FB234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C5" w:rsidRPr="00550C34" w:rsidRDefault="00FC17C5" w:rsidP="00FB234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0C3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C5" w:rsidRPr="00550C34" w:rsidRDefault="00FC17C5" w:rsidP="00FB234E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0C34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Supplies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C5" w:rsidRPr="00550C34" w:rsidRDefault="00FC17C5" w:rsidP="00FB234E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C17C5" w:rsidRPr="00550C34" w:rsidTr="00FB234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C5" w:rsidRPr="00550C34" w:rsidRDefault="00FC17C5" w:rsidP="00FB234E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C5" w:rsidRPr="00550C34" w:rsidRDefault="00FC17C5" w:rsidP="00FB234E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C5" w:rsidRPr="00550C34" w:rsidRDefault="00FC17C5" w:rsidP="00FB234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C5" w:rsidRPr="00550C34" w:rsidRDefault="00FC17C5" w:rsidP="00FB234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C5" w:rsidRPr="00550C34" w:rsidRDefault="00FC17C5" w:rsidP="00FB234E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0C34">
              <w:rPr>
                <w:rFonts w:ascii="Arial" w:hAnsi="Arial" w:cs="Arial"/>
                <w:color w:val="000000"/>
                <w:sz w:val="18"/>
                <w:szCs w:val="18"/>
              </w:rPr>
              <w:t>May Utility Payroll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C5" w:rsidRPr="00550C34" w:rsidRDefault="00FC17C5" w:rsidP="00FB234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0C34">
              <w:rPr>
                <w:rFonts w:ascii="Arial" w:hAnsi="Arial" w:cs="Arial"/>
                <w:color w:val="000000"/>
                <w:sz w:val="18"/>
                <w:szCs w:val="18"/>
              </w:rPr>
              <w:t>8,325.49</w:t>
            </w:r>
          </w:p>
        </w:tc>
      </w:tr>
    </w:tbl>
    <w:p w:rsidR="000A51A9" w:rsidRDefault="000A51A9">
      <w:bookmarkStart w:id="0" w:name="_GoBack"/>
      <w:bookmarkEnd w:id="0"/>
    </w:p>
    <w:sectPr w:rsidR="000A51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7C5"/>
    <w:rsid w:val="000A51A9"/>
    <w:rsid w:val="0069307E"/>
    <w:rsid w:val="00CD6ED7"/>
    <w:rsid w:val="00FC1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7C5"/>
    <w:pPr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FC17C5"/>
    <w:pPr>
      <w:jc w:val="center"/>
    </w:pPr>
    <w:rPr>
      <w:sz w:val="24"/>
    </w:rPr>
  </w:style>
  <w:style w:type="character" w:customStyle="1" w:styleId="TitleChar">
    <w:name w:val="Title Char"/>
    <w:basedOn w:val="DefaultParagraphFont"/>
    <w:link w:val="Title"/>
    <w:rsid w:val="00FC17C5"/>
    <w:rPr>
      <w:rFonts w:ascii="Times New Roman" w:eastAsia="Times New Roman" w:hAnsi="Times New Roman" w:cs="Times New Roman"/>
      <w:sz w:val="24"/>
      <w:szCs w:val="20"/>
    </w:rPr>
  </w:style>
  <w:style w:type="paragraph" w:styleId="BodyText">
    <w:name w:val="Body Text"/>
    <w:basedOn w:val="Normal"/>
    <w:link w:val="BodyTextChar"/>
    <w:rsid w:val="00FC17C5"/>
    <w:rPr>
      <w:sz w:val="24"/>
    </w:rPr>
  </w:style>
  <w:style w:type="character" w:customStyle="1" w:styleId="BodyTextChar">
    <w:name w:val="Body Text Char"/>
    <w:basedOn w:val="DefaultParagraphFont"/>
    <w:link w:val="BodyText"/>
    <w:rsid w:val="00FC17C5"/>
    <w:rPr>
      <w:rFonts w:ascii="Times New Roman" w:eastAsia="Times New Roman" w:hAnsi="Times New Roman" w:cs="Times New Roman"/>
      <w:sz w:val="24"/>
      <w:szCs w:val="20"/>
    </w:rPr>
  </w:style>
  <w:style w:type="paragraph" w:styleId="NoSpacing">
    <w:name w:val="No Spacing"/>
    <w:uiPriority w:val="1"/>
    <w:qFormat/>
    <w:rsid w:val="00FC17C5"/>
    <w:rPr>
      <w:rFonts w:ascii="Calibri" w:eastAsia="Calibri" w:hAnsi="Calibri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7C5"/>
    <w:pPr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FC17C5"/>
    <w:pPr>
      <w:jc w:val="center"/>
    </w:pPr>
    <w:rPr>
      <w:sz w:val="24"/>
    </w:rPr>
  </w:style>
  <w:style w:type="character" w:customStyle="1" w:styleId="TitleChar">
    <w:name w:val="Title Char"/>
    <w:basedOn w:val="DefaultParagraphFont"/>
    <w:link w:val="Title"/>
    <w:rsid w:val="00FC17C5"/>
    <w:rPr>
      <w:rFonts w:ascii="Times New Roman" w:eastAsia="Times New Roman" w:hAnsi="Times New Roman" w:cs="Times New Roman"/>
      <w:sz w:val="24"/>
      <w:szCs w:val="20"/>
    </w:rPr>
  </w:style>
  <w:style w:type="paragraph" w:styleId="BodyText">
    <w:name w:val="Body Text"/>
    <w:basedOn w:val="Normal"/>
    <w:link w:val="BodyTextChar"/>
    <w:rsid w:val="00FC17C5"/>
    <w:rPr>
      <w:sz w:val="24"/>
    </w:rPr>
  </w:style>
  <w:style w:type="character" w:customStyle="1" w:styleId="BodyTextChar">
    <w:name w:val="Body Text Char"/>
    <w:basedOn w:val="DefaultParagraphFont"/>
    <w:link w:val="BodyText"/>
    <w:rsid w:val="00FC17C5"/>
    <w:rPr>
      <w:rFonts w:ascii="Times New Roman" w:eastAsia="Times New Roman" w:hAnsi="Times New Roman" w:cs="Times New Roman"/>
      <w:sz w:val="24"/>
      <w:szCs w:val="20"/>
    </w:rPr>
  </w:style>
  <w:style w:type="paragraph" w:styleId="NoSpacing">
    <w:name w:val="No Spacing"/>
    <w:uiPriority w:val="1"/>
    <w:qFormat/>
    <w:rsid w:val="00FC17C5"/>
    <w:rPr>
      <w:rFonts w:ascii="Calibri" w:eastAsia="Calibri" w:hAnsi="Calibri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1132</Words>
  <Characters>6457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Gwenda</dc:creator>
  <cp:lastModifiedBy>Gwenda</cp:lastModifiedBy>
  <cp:revision>1</cp:revision>
  <dcterms:created xsi:type="dcterms:W3CDTF">2020-09-10T20:26:00Z</dcterms:created>
  <dcterms:modified xsi:type="dcterms:W3CDTF">2020-09-10T20:27:00Z</dcterms:modified>
</cp:coreProperties>
</file>